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0C8E3" w14:textId="5ECC0196" w:rsidR="007B6C4A" w:rsidRPr="0019197E" w:rsidRDefault="007B6C4A" w:rsidP="0019197E">
      <w:pPr>
        <w:jc w:val="center"/>
      </w:pPr>
      <w:r w:rsidRPr="0019197E">
        <w:rPr>
          <w:b/>
          <w:bCs/>
        </w:rPr>
        <w:t>ĐỀ CƯƠNG BÁO CÁO</w:t>
      </w:r>
      <w:r w:rsidR="00F42BA9" w:rsidRPr="0019197E">
        <w:rPr>
          <w:b/>
          <w:bCs/>
        </w:rPr>
        <w:t xml:space="preserve"> CỦA THÔN</w:t>
      </w:r>
    </w:p>
    <w:p w14:paraId="62FDAA89" w14:textId="19E34F89" w:rsidR="00ED29FD" w:rsidRPr="0019197E" w:rsidRDefault="00ED29FD" w:rsidP="0019197E">
      <w:pPr>
        <w:keepNext/>
        <w:ind w:firstLine="720"/>
        <w:jc w:val="center"/>
        <w:rPr>
          <w:b/>
          <w:bCs/>
        </w:rPr>
      </w:pPr>
      <w:r w:rsidRPr="0019197E">
        <w:rPr>
          <w:b/>
          <w:bCs/>
        </w:rPr>
        <w:t>Báo cáo Công tác phân loại, thu gom, vận chuyển và xử lý chất thải rắn sinh hoạt trên địa bàn thôn</w:t>
      </w:r>
    </w:p>
    <w:p w14:paraId="0EB845EE" w14:textId="6B6B6C9E" w:rsidR="007B6C4A" w:rsidRPr="0019197E" w:rsidRDefault="007B6C4A" w:rsidP="00F42BA9">
      <w:pPr>
        <w:keepNext/>
        <w:spacing w:before="200" w:after="80" w:line="288" w:lineRule="auto"/>
        <w:ind w:firstLine="720"/>
      </w:pPr>
      <w:r w:rsidRPr="0019197E">
        <w:rPr>
          <w:b/>
          <w:bCs/>
        </w:rPr>
        <w:t>I. THÔNG TIN CHUNG CỦA THÔN</w:t>
      </w:r>
    </w:p>
    <w:p w14:paraId="4E5F81E5" w14:textId="381F8AF6" w:rsidR="007B6C4A" w:rsidRPr="0019197E" w:rsidRDefault="00924C4F" w:rsidP="00CC5A6C">
      <w:pPr>
        <w:spacing w:before="60" w:after="60" w:line="288" w:lineRule="auto"/>
        <w:ind w:firstLine="720"/>
        <w:jc w:val="both"/>
        <w:rPr>
          <w:i/>
          <w:iCs/>
        </w:rPr>
      </w:pPr>
      <w:r w:rsidRPr="0019197E">
        <w:rPr>
          <w:i/>
          <w:iCs/>
        </w:rPr>
        <w:t>S</w:t>
      </w:r>
      <w:r w:rsidR="007B6C4A" w:rsidRPr="0019197E">
        <w:rPr>
          <w:i/>
          <w:iCs/>
        </w:rPr>
        <w:t>ố hộ, số nhân khẩu; số hộ thường xuyên đi làm ăn xa, nhà vắng người; số hộ sản xuất kinh doanh, buôn bán; số hộ chăn nuôi (ghi rõ số hộ chăn nuôi quy mô lớn); các cơ sở công cộng trên địa bàn như trường học, nhà văn hóa, chợ, nghĩa trang, cơ sở tôn giáo, tín ngưỡng; đặc điểm địa hình liên quan đến việc thu gom (xa trục đường chính, ngõ hẹp, ao hồ, kênh mương, khu vực hay bị ngập lụt).</w:t>
      </w:r>
    </w:p>
    <w:p w14:paraId="4106FE24" w14:textId="20E092E9" w:rsidR="007B6C4A" w:rsidRPr="0019197E" w:rsidRDefault="007B6C4A" w:rsidP="00F42BA9">
      <w:pPr>
        <w:keepNext/>
        <w:spacing w:before="200" w:after="80" w:line="288" w:lineRule="auto"/>
        <w:ind w:firstLine="720"/>
      </w:pPr>
      <w:r w:rsidRPr="0019197E">
        <w:rPr>
          <w:b/>
          <w:bCs/>
        </w:rPr>
        <w:t xml:space="preserve">II. CÔNG TÁC LÃNH ĐẠO, CHỈ ĐẠO </w:t>
      </w:r>
    </w:p>
    <w:p w14:paraId="175CC524" w14:textId="614C263B" w:rsidR="009B64C8" w:rsidRPr="0019197E" w:rsidRDefault="007B6C4A" w:rsidP="00F42BA9">
      <w:pPr>
        <w:spacing w:before="60" w:after="60" w:line="288" w:lineRule="auto"/>
        <w:ind w:firstLine="720"/>
        <w:jc w:val="both"/>
        <w:rPr>
          <w:b/>
          <w:bCs/>
        </w:rPr>
      </w:pPr>
      <w:r w:rsidRPr="0019197E">
        <w:rPr>
          <w:b/>
          <w:bCs/>
        </w:rPr>
        <w:t>1. Chỉ đạo, tổ chức thực hiện</w:t>
      </w:r>
      <w:r w:rsidR="009B64C8" w:rsidRPr="0019197E">
        <w:rPr>
          <w:b/>
          <w:bCs/>
        </w:rPr>
        <w:t>:………………………………………..</w:t>
      </w:r>
    </w:p>
    <w:p w14:paraId="44507DA6" w14:textId="1AEBEA86" w:rsidR="007B6C4A" w:rsidRPr="0019197E" w:rsidRDefault="007B6C4A" w:rsidP="00F42BA9">
      <w:pPr>
        <w:spacing w:before="60" w:after="60" w:line="288" w:lineRule="auto"/>
        <w:ind w:firstLine="720"/>
        <w:jc w:val="both"/>
        <w:rPr>
          <w:i/>
          <w:iCs/>
        </w:rPr>
      </w:pPr>
      <w:r w:rsidRPr="0019197E">
        <w:rPr>
          <w:i/>
          <w:iCs/>
        </w:rPr>
        <w:t>Chi bộ, thôn đã bàn và ra chủ trương như thế nào về phân loại, thu gom rác; số cuộc họp thôn, họp chi bộ có nội dung này; việc phân công cán bộ, đảng viên, các đoàn thể (Hội Nông dân, Hội Phụ nữ, Đoàn Thanh niên, Hội Cựu chiến binh, Hội Người cao tuổi) phụ trách từng cụm dân cư hoặc từng tuyến đường</w:t>
      </w:r>
      <w:r w:rsidR="00D97A0C" w:rsidRPr="0019197E">
        <w:rPr>
          <w:i/>
          <w:iCs/>
        </w:rPr>
        <w:t>, Việc kiểm tra, đôn đốc các hộ gia đình thực hiện</w:t>
      </w:r>
    </w:p>
    <w:p w14:paraId="32EDBC8E" w14:textId="5AC775F0" w:rsidR="009B64C8" w:rsidRPr="0019197E" w:rsidRDefault="007B6C4A" w:rsidP="00F42BA9">
      <w:pPr>
        <w:spacing w:before="60" w:after="60" w:line="288" w:lineRule="auto"/>
        <w:ind w:firstLine="720"/>
        <w:jc w:val="both"/>
        <w:rPr>
          <w:b/>
          <w:bCs/>
        </w:rPr>
      </w:pPr>
      <w:r w:rsidRPr="0019197E">
        <w:rPr>
          <w:b/>
          <w:bCs/>
        </w:rPr>
        <w:t>2. Tuyên truyền, vận động</w:t>
      </w:r>
      <w:r w:rsidR="009B64C8" w:rsidRPr="0019197E">
        <w:rPr>
          <w:b/>
          <w:bCs/>
        </w:rPr>
        <w:t>: ………………………………………………..</w:t>
      </w:r>
    </w:p>
    <w:p w14:paraId="5EF12996" w14:textId="49386F0E" w:rsidR="007B6C4A" w:rsidRPr="0019197E" w:rsidRDefault="007B6C4A" w:rsidP="00E37377">
      <w:pPr>
        <w:spacing w:before="60" w:after="60" w:line="288" w:lineRule="auto"/>
        <w:ind w:firstLine="720"/>
        <w:jc w:val="both"/>
        <w:rPr>
          <w:i/>
          <w:iCs/>
        </w:rPr>
      </w:pPr>
      <w:r w:rsidRPr="0019197E">
        <w:rPr>
          <w:i/>
          <w:iCs/>
        </w:rPr>
        <w:t xml:space="preserve">Số lần tuyên truyền và hình thức thực hiện (loa truyền thanh, họp thôn, nhóm Zalo thôn, </w:t>
      </w:r>
      <w:r w:rsidR="00F42BA9" w:rsidRPr="0019197E">
        <w:rPr>
          <w:i/>
          <w:iCs/>
        </w:rPr>
        <w:t>kiểm tra các hộ gia đình</w:t>
      </w:r>
      <w:r w:rsidRPr="0019197E">
        <w:rPr>
          <w:i/>
          <w:iCs/>
        </w:rPr>
        <w:t>); việc hướng dẫn hộ dân phân loại; các buổi ra quân vệ sinh, dọn dẹp đường làng, ngõ xóm, kênh mương; những cách làm hay, mô hình tốt của thôn (nếu có).</w:t>
      </w:r>
      <w:r w:rsidR="00E37377" w:rsidRPr="0019197E">
        <w:t xml:space="preserve"> </w:t>
      </w:r>
      <w:r w:rsidR="00E37377" w:rsidRPr="0019197E">
        <w:rPr>
          <w:i/>
          <w:iCs/>
        </w:rPr>
        <w:t>Số cuộc tuyên truyền/họp dân; Số lượt người tham gia; Số tin/bài/thông báo trên nhóm Zalo, loa truyền thanh; Số đợt ra quân vệ sinh môi trường; Số hộ được hướng dẫn trực tiếp.</w:t>
      </w:r>
    </w:p>
    <w:p w14:paraId="64D548FD" w14:textId="77777777" w:rsidR="007B6C4A" w:rsidRPr="0019197E" w:rsidRDefault="007B6C4A" w:rsidP="00F42BA9">
      <w:pPr>
        <w:keepNext/>
        <w:spacing w:before="200" w:after="80" w:line="288" w:lineRule="auto"/>
        <w:ind w:firstLine="720"/>
      </w:pPr>
      <w:r w:rsidRPr="0019197E">
        <w:rPr>
          <w:b/>
          <w:bCs/>
        </w:rPr>
        <w:t>III. PHÂN LOẠI RÁC TẠI NGUỒN</w:t>
      </w:r>
    </w:p>
    <w:p w14:paraId="0D27CF97" w14:textId="38A88247" w:rsidR="009B64C8" w:rsidRPr="0019197E" w:rsidRDefault="007B6C4A" w:rsidP="00F57C2D">
      <w:pPr>
        <w:spacing w:before="60" w:after="60" w:line="288" w:lineRule="auto"/>
        <w:ind w:firstLine="720"/>
        <w:jc w:val="both"/>
        <w:rPr>
          <w:b/>
          <w:bCs/>
        </w:rPr>
      </w:pPr>
      <w:r w:rsidRPr="0019197E">
        <w:rPr>
          <w:b/>
          <w:bCs/>
        </w:rPr>
        <w:t>1. Kết quả phân loại</w:t>
      </w:r>
      <w:r w:rsidR="009B64C8" w:rsidRPr="0019197E">
        <w:rPr>
          <w:b/>
          <w:bCs/>
        </w:rPr>
        <w:t>:………………………………</w:t>
      </w:r>
    </w:p>
    <w:p w14:paraId="655E0885" w14:textId="35D8AB5B" w:rsidR="007B6C4A" w:rsidRPr="0019197E" w:rsidRDefault="007B6C4A" w:rsidP="00F57C2D">
      <w:pPr>
        <w:spacing w:before="60" w:after="60" w:line="288" w:lineRule="auto"/>
        <w:ind w:firstLine="720"/>
        <w:jc w:val="both"/>
        <w:rPr>
          <w:i/>
          <w:iCs/>
        </w:rPr>
      </w:pPr>
      <w:r w:rsidRPr="0019197E">
        <w:rPr>
          <w:i/>
          <w:iCs/>
        </w:rPr>
        <w:t xml:space="preserve">Số hộ và tỷ lệ hộ đã phân loại rác thành ba nhóm (rác có thể tái sử dụng, tái chế; </w:t>
      </w:r>
      <w:r w:rsidR="0021653A" w:rsidRPr="0019197E">
        <w:rPr>
          <w:i/>
          <w:iCs/>
        </w:rPr>
        <w:t>rác hữu cơ, rác vô cơ</w:t>
      </w:r>
      <w:r w:rsidRPr="0019197E">
        <w:rPr>
          <w:i/>
          <w:iCs/>
        </w:rPr>
        <w:t>); số hộ có dụng cụ chứa, thùng chứa riêng; số hộ chưa thực hiện và lý do.</w:t>
      </w:r>
      <w:r w:rsidR="00CE1B31" w:rsidRPr="0019197E">
        <w:t xml:space="preserve"> V</w:t>
      </w:r>
      <w:r w:rsidR="00CE1B31" w:rsidRPr="0019197E">
        <w:rPr>
          <w:i/>
          <w:iCs/>
        </w:rPr>
        <w:t xml:space="preserve">iệc phân loại có được thực hiện thường xuyên hay </w:t>
      </w:r>
      <w:r w:rsidR="00385138" w:rsidRPr="0019197E">
        <w:rPr>
          <w:i/>
          <w:iCs/>
        </w:rPr>
        <w:t>không</w:t>
      </w:r>
      <w:r w:rsidR="00CE1B31" w:rsidRPr="0019197E">
        <w:rPr>
          <w:i/>
          <w:iCs/>
        </w:rPr>
        <w:t>?</w:t>
      </w:r>
    </w:p>
    <w:p w14:paraId="4260E7C6" w14:textId="77777777" w:rsidR="009B64C8" w:rsidRPr="0019197E" w:rsidRDefault="007B6C4A" w:rsidP="00F57C2D">
      <w:pPr>
        <w:spacing w:before="60" w:after="60" w:line="288" w:lineRule="auto"/>
        <w:ind w:firstLine="720"/>
        <w:jc w:val="both"/>
        <w:rPr>
          <w:b/>
          <w:bCs/>
        </w:rPr>
      </w:pPr>
      <w:r w:rsidRPr="0019197E">
        <w:rPr>
          <w:b/>
          <w:bCs/>
        </w:rPr>
        <w:t xml:space="preserve">2. Xử lý rác hữu cơ và rác tái chế. </w:t>
      </w:r>
    </w:p>
    <w:p w14:paraId="6379C4C2" w14:textId="7A69AC61" w:rsidR="007B6C4A" w:rsidRPr="0019197E" w:rsidRDefault="007B6C4A" w:rsidP="00F57C2D">
      <w:pPr>
        <w:spacing w:before="60" w:after="60" w:line="288" w:lineRule="auto"/>
        <w:ind w:firstLine="720"/>
        <w:jc w:val="both"/>
        <w:rPr>
          <w:i/>
          <w:iCs/>
        </w:rPr>
      </w:pPr>
      <w:r w:rsidRPr="0019197E">
        <w:rPr>
          <w:i/>
          <w:iCs/>
        </w:rPr>
        <w:t xml:space="preserve">Số hộ </w:t>
      </w:r>
      <w:r w:rsidR="0015763E" w:rsidRPr="0019197E">
        <w:rPr>
          <w:i/>
          <w:iCs/>
        </w:rPr>
        <w:t xml:space="preserve">và tỷ lệ hộ </w:t>
      </w:r>
      <w:r w:rsidRPr="0019197E">
        <w:rPr>
          <w:i/>
          <w:iCs/>
        </w:rPr>
        <w:t>ủ phân hữu cơ, dùng rác thực phẩm làm thức ăn chăn nuôi hoặc làm phân bón cho vườn; số hộ để riêng rác tái chế để bán phế liệu</w:t>
      </w:r>
    </w:p>
    <w:p w14:paraId="12EBAFD6" w14:textId="77777777" w:rsidR="005522E0" w:rsidRPr="0019197E" w:rsidRDefault="007B6C4A" w:rsidP="00F57C2D">
      <w:pPr>
        <w:spacing w:before="60" w:after="60" w:line="288" w:lineRule="auto"/>
        <w:ind w:firstLine="720"/>
        <w:jc w:val="both"/>
        <w:rPr>
          <w:b/>
          <w:bCs/>
        </w:rPr>
      </w:pPr>
      <w:r w:rsidRPr="0019197E">
        <w:rPr>
          <w:b/>
          <w:bCs/>
        </w:rPr>
        <w:t xml:space="preserve">3. </w:t>
      </w:r>
      <w:r w:rsidR="009B64C8" w:rsidRPr="0019197E">
        <w:rPr>
          <w:b/>
          <w:bCs/>
        </w:rPr>
        <w:t>Rác còn lại, khó tái chế</w:t>
      </w:r>
      <w:r w:rsidRPr="0019197E">
        <w:rPr>
          <w:b/>
          <w:bCs/>
        </w:rPr>
        <w:t xml:space="preserve">. </w:t>
      </w:r>
    </w:p>
    <w:p w14:paraId="517E3CA3" w14:textId="11CD7AC6" w:rsidR="007B6C4A" w:rsidRPr="0019197E" w:rsidRDefault="007B6C4A" w:rsidP="00F57C2D">
      <w:pPr>
        <w:spacing w:before="60" w:after="60" w:line="288" w:lineRule="auto"/>
        <w:ind w:firstLine="720"/>
        <w:jc w:val="both"/>
        <w:rPr>
          <w:i/>
          <w:iCs/>
        </w:rPr>
      </w:pPr>
      <w:r w:rsidRPr="0019197E">
        <w:rPr>
          <w:i/>
          <w:iCs/>
        </w:rPr>
        <w:t>Tình hình thu gom bao bì thuốc bảo vệ thực vật ngoài đồng (có bể, thùng chứa ở cuối đồng chưa, ai thu gom, xử lý ra sao); tình hình xử lý chất thải chăn nuôi của các hộ chăn nuôi; cách xử lý pin, bóng đèn, ắc quy và rác nguy hại khác của hộ gia đình; cách xử lý rác xây dựng, cành lá cây vườn; việc dọn rác sau mưa bão, lũ lụt gần đây.</w:t>
      </w:r>
    </w:p>
    <w:p w14:paraId="0BADEFD4" w14:textId="77777777" w:rsidR="005522E0" w:rsidRPr="0019197E" w:rsidRDefault="007B6C4A" w:rsidP="00F57C2D">
      <w:pPr>
        <w:spacing w:before="60" w:after="60" w:line="288" w:lineRule="auto"/>
        <w:ind w:firstLine="720"/>
        <w:jc w:val="both"/>
        <w:rPr>
          <w:b/>
          <w:bCs/>
        </w:rPr>
      </w:pPr>
      <w:r w:rsidRPr="0019197E">
        <w:rPr>
          <w:b/>
          <w:bCs/>
        </w:rPr>
        <w:t xml:space="preserve">4. Trường hợp không thực hiện. </w:t>
      </w:r>
    </w:p>
    <w:p w14:paraId="72E92436" w14:textId="76C5572A" w:rsidR="007B6C4A" w:rsidRPr="0019197E" w:rsidRDefault="007B6C4A" w:rsidP="00F57C2D">
      <w:pPr>
        <w:spacing w:before="60" w:after="60" w:line="288" w:lineRule="auto"/>
        <w:ind w:firstLine="720"/>
        <w:jc w:val="both"/>
        <w:rPr>
          <w:i/>
          <w:iCs/>
        </w:rPr>
      </w:pPr>
      <w:r w:rsidRPr="0019197E">
        <w:rPr>
          <w:i/>
          <w:iCs/>
        </w:rPr>
        <w:lastRenderedPageBreak/>
        <w:t>Việc nhắc nhở, vận động các hộ không phân loại hoặc phân loại chưa đúng; đơn vị thu gom có từ chối thu gom rác chưa phân loại hay không và thôn xử lý việc đó như thế nào để rác không bị đổ bừa ra môi trường.</w:t>
      </w:r>
    </w:p>
    <w:p w14:paraId="751F1424" w14:textId="77777777" w:rsidR="007B6C4A" w:rsidRPr="0019197E" w:rsidRDefault="007B6C4A" w:rsidP="009B676C">
      <w:pPr>
        <w:keepNext/>
        <w:spacing w:before="200" w:after="80" w:line="288" w:lineRule="auto"/>
        <w:ind w:firstLine="720"/>
      </w:pPr>
      <w:r w:rsidRPr="0019197E">
        <w:rPr>
          <w:b/>
          <w:bCs/>
        </w:rPr>
        <w:t>IV. THU GOM, VẬN CHUYỂN RÁC</w:t>
      </w:r>
    </w:p>
    <w:p w14:paraId="0E0D5DFB" w14:textId="77777777" w:rsidR="009B676C" w:rsidRPr="0019197E" w:rsidRDefault="007B6C4A" w:rsidP="009B676C">
      <w:pPr>
        <w:spacing w:before="60" w:after="60" w:line="288" w:lineRule="auto"/>
        <w:ind w:firstLine="720"/>
        <w:jc w:val="both"/>
        <w:rPr>
          <w:b/>
          <w:bCs/>
        </w:rPr>
      </w:pPr>
      <w:r w:rsidRPr="0019197E">
        <w:rPr>
          <w:b/>
          <w:bCs/>
        </w:rPr>
        <w:t xml:space="preserve">1. Đơn vị và lịch thu gom. </w:t>
      </w:r>
    </w:p>
    <w:p w14:paraId="6199DB8B" w14:textId="2AE0F661" w:rsidR="002F480F" w:rsidRPr="0019197E" w:rsidRDefault="007B6C4A" w:rsidP="002F480F">
      <w:pPr>
        <w:spacing w:before="60" w:after="60" w:line="288" w:lineRule="auto"/>
        <w:ind w:firstLine="720"/>
        <w:jc w:val="both"/>
        <w:rPr>
          <w:i/>
          <w:iCs/>
        </w:rPr>
      </w:pPr>
      <w:r w:rsidRPr="0019197E">
        <w:rPr>
          <w:i/>
          <w:iCs/>
        </w:rPr>
        <w:t>Hợp tác xã hoặc tổ chức, cá nhân nào đang thu gom rác cho thôn; tuyến thu gom, số ngày thu gom trong tuần, giờ thu gom; lịch thu gom có được thực hiện đều đặn, đúng giờ không</w:t>
      </w:r>
      <w:r w:rsidR="009B676C" w:rsidRPr="0019197E">
        <w:rPr>
          <w:i/>
          <w:iCs/>
        </w:rPr>
        <w:t>.</w:t>
      </w:r>
      <w:r w:rsidR="002F480F" w:rsidRPr="0019197E">
        <w:t xml:space="preserve"> </w:t>
      </w:r>
      <w:r w:rsidR="002F480F" w:rsidRPr="0019197E">
        <w:rPr>
          <w:i/>
          <w:iCs/>
        </w:rPr>
        <w:t>Hình thức tổ chức thu gom;</w:t>
      </w:r>
    </w:p>
    <w:p w14:paraId="2913C46D" w14:textId="77777777" w:rsidR="009B676C" w:rsidRPr="0019197E" w:rsidRDefault="007B6C4A" w:rsidP="009B676C">
      <w:pPr>
        <w:spacing w:before="60" w:after="60" w:line="288" w:lineRule="auto"/>
        <w:ind w:firstLine="720"/>
        <w:jc w:val="both"/>
        <w:rPr>
          <w:b/>
          <w:bCs/>
        </w:rPr>
      </w:pPr>
      <w:r w:rsidRPr="0019197E">
        <w:rPr>
          <w:b/>
          <w:bCs/>
        </w:rPr>
        <w:t xml:space="preserve">2. Mức độ bao phủ. </w:t>
      </w:r>
    </w:p>
    <w:p w14:paraId="7B6E2940" w14:textId="0FB2F776" w:rsidR="007B6C4A" w:rsidRPr="0019197E" w:rsidRDefault="007B6C4A" w:rsidP="009B676C">
      <w:pPr>
        <w:spacing w:before="60" w:after="60" w:line="288" w:lineRule="auto"/>
        <w:ind w:firstLine="720"/>
        <w:jc w:val="both"/>
        <w:rPr>
          <w:i/>
          <w:iCs/>
        </w:rPr>
      </w:pPr>
      <w:r w:rsidRPr="0019197E">
        <w:rPr>
          <w:i/>
          <w:iCs/>
        </w:rPr>
        <w:t>Số hộ và tỷ lệ hộ được thu gom; số hộ chưa được thu gom và cách xử lý rác của các hộ này;</w:t>
      </w:r>
      <w:r w:rsidR="007678CB" w:rsidRPr="0019197E">
        <w:t xml:space="preserve"> </w:t>
      </w:r>
      <w:r w:rsidR="007678CB" w:rsidRPr="0019197E">
        <w:rPr>
          <w:i/>
          <w:iCs/>
        </w:rPr>
        <w:t xml:space="preserve">nguyên nhân hộ chưa được thu gom: </w:t>
      </w:r>
      <w:r w:rsidRPr="0019197E">
        <w:rPr>
          <w:i/>
          <w:iCs/>
        </w:rPr>
        <w:t>các đoạn đường, ngõ xóm xe thu gom không vào được; số hộ ở xa trục đường phải tự mang rác ra điểm tập kết</w:t>
      </w:r>
      <w:r w:rsidR="007678CB" w:rsidRPr="0019197E">
        <w:rPr>
          <w:i/>
          <w:iCs/>
        </w:rPr>
        <w:t>,</w:t>
      </w:r>
      <w:r w:rsidR="007678CB" w:rsidRPr="0019197E">
        <w:t xml:space="preserve"> </w:t>
      </w:r>
      <w:r w:rsidR="007678CB" w:rsidRPr="0019197E">
        <w:rPr>
          <w:i/>
          <w:iCs/>
        </w:rPr>
        <w:t>hộ không đăng ký sử dụng dịch vụ, chưa thống nhất mức giá dịch vụ hoặc nguyên nhân khác</w:t>
      </w:r>
    </w:p>
    <w:p w14:paraId="0A68253C" w14:textId="77777777" w:rsidR="009B676C" w:rsidRPr="0019197E" w:rsidRDefault="007B6C4A" w:rsidP="009B676C">
      <w:pPr>
        <w:spacing w:before="60" w:after="60" w:line="288" w:lineRule="auto"/>
        <w:ind w:firstLine="720"/>
        <w:jc w:val="both"/>
        <w:rPr>
          <w:b/>
          <w:bCs/>
        </w:rPr>
      </w:pPr>
      <w:r w:rsidRPr="0019197E">
        <w:rPr>
          <w:b/>
          <w:bCs/>
        </w:rPr>
        <w:t xml:space="preserve">3. Điểm tập kết và khu vực công cộng. </w:t>
      </w:r>
    </w:p>
    <w:p w14:paraId="4C317063" w14:textId="2BF6856A" w:rsidR="007B6C4A" w:rsidRPr="0019197E" w:rsidRDefault="007B6C4A" w:rsidP="00EF0F06">
      <w:pPr>
        <w:spacing w:before="60" w:after="60" w:line="288" w:lineRule="auto"/>
        <w:ind w:firstLine="720"/>
        <w:jc w:val="both"/>
        <w:rPr>
          <w:i/>
          <w:iCs/>
        </w:rPr>
      </w:pPr>
      <w:r w:rsidRPr="0019197E">
        <w:rPr>
          <w:i/>
          <w:iCs/>
        </w:rPr>
        <w:t xml:space="preserve">Số điểm tập kết rác của thôn, vị trí, tình trạng (có che chắn, có mùi, nước rỉ, gần khu dân cư hoặc gần nguồn nước không); </w:t>
      </w:r>
      <w:r w:rsidR="00EF0F06" w:rsidRPr="0019197E">
        <w:rPr>
          <w:i/>
          <w:iCs/>
        </w:rPr>
        <w:t>Có tình trạng quá tải, tràn rác không; Có phát sinh ruồi, muỗi, mùi hôi không;</w:t>
      </w:r>
      <w:r w:rsidR="00EF0F06" w:rsidRPr="0019197E">
        <w:t xml:space="preserve"> </w:t>
      </w:r>
      <w:r w:rsidR="00EF0F06" w:rsidRPr="0019197E">
        <w:rPr>
          <w:i/>
          <w:iCs/>
        </w:rPr>
        <w:t>ai chịu trách nhiệm quản lý điểm tập kết; rác ở nhà văn hóa, nghĩa trang, ….</w:t>
      </w:r>
    </w:p>
    <w:p w14:paraId="1FB174C9" w14:textId="77777777" w:rsidR="007B6C4A" w:rsidRPr="0019197E" w:rsidRDefault="007B6C4A" w:rsidP="00EB2D27">
      <w:pPr>
        <w:keepNext/>
        <w:spacing w:before="200" w:after="80" w:line="288" w:lineRule="auto"/>
        <w:ind w:firstLine="720"/>
      </w:pPr>
      <w:r w:rsidRPr="0019197E">
        <w:rPr>
          <w:b/>
          <w:bCs/>
        </w:rPr>
        <w:t>V. THU PHÍ DỊCH VỤ THU GOM, VẬN CHUYỂN, XỬ LÝ RÁC</w:t>
      </w:r>
    </w:p>
    <w:p w14:paraId="75DA0F4B" w14:textId="5F18E31A" w:rsidR="007B6C4A" w:rsidRPr="0019197E" w:rsidRDefault="007B6C4A" w:rsidP="00AC7FEA">
      <w:pPr>
        <w:spacing w:before="60" w:after="60" w:line="288" w:lineRule="auto"/>
        <w:ind w:firstLine="720"/>
        <w:jc w:val="both"/>
        <w:rPr>
          <w:i/>
          <w:iCs/>
        </w:rPr>
      </w:pPr>
      <w:r w:rsidRPr="0019197E">
        <w:rPr>
          <w:b/>
          <w:bCs/>
        </w:rPr>
        <w:t xml:space="preserve">1. Mức thu. </w:t>
      </w:r>
      <w:r w:rsidR="00AC7FEA" w:rsidRPr="0019197E">
        <w:rPr>
          <w:i/>
          <w:iCs/>
        </w:rPr>
        <w:t>Mức giá dịch vụ/hộ theo NQ HĐND tỉnh</w:t>
      </w:r>
    </w:p>
    <w:p w14:paraId="0A2D7AB0" w14:textId="416FF645" w:rsidR="001A4C58" w:rsidRPr="0019197E" w:rsidRDefault="007B6C4A" w:rsidP="00EB2D27">
      <w:pPr>
        <w:spacing w:before="60" w:after="60" w:line="288" w:lineRule="auto"/>
        <w:ind w:firstLine="720"/>
        <w:jc w:val="both"/>
        <w:rPr>
          <w:i/>
          <w:iCs/>
        </w:rPr>
      </w:pPr>
      <w:r w:rsidRPr="0019197E">
        <w:rPr>
          <w:b/>
          <w:bCs/>
        </w:rPr>
        <w:t xml:space="preserve">2. Kết quả thu. </w:t>
      </w:r>
      <w:r w:rsidR="00AC7FEA" w:rsidRPr="0019197E">
        <w:rPr>
          <w:i/>
          <w:iCs/>
        </w:rPr>
        <w:t>Số hộ phải thực hiện; Số hộ đã nộp; Tỷ lệ thu; Tổng số tiền đã thu; Cách thức thu và đơn vị thu.</w:t>
      </w:r>
    </w:p>
    <w:p w14:paraId="41BEC379" w14:textId="3256CF04" w:rsidR="007B6C4A" w:rsidRPr="0019197E" w:rsidRDefault="007B6C4A" w:rsidP="00EB2D27">
      <w:pPr>
        <w:spacing w:before="60" w:after="60" w:line="288" w:lineRule="auto"/>
        <w:ind w:firstLine="720"/>
        <w:jc w:val="both"/>
      </w:pPr>
      <w:r w:rsidRPr="0019197E">
        <w:rPr>
          <w:b/>
          <w:bCs/>
        </w:rPr>
        <w:t>3. Ý kiến của Nhân dân</w:t>
      </w:r>
      <w:r w:rsidR="00AA2BEB" w:rsidRPr="0019197E">
        <w:rPr>
          <w:b/>
          <w:bCs/>
        </w:rPr>
        <w:t xml:space="preserve">: </w:t>
      </w:r>
      <w:r w:rsidRPr="0019197E">
        <w:rPr>
          <w:i/>
          <w:iCs/>
        </w:rPr>
        <w:t>Ý kiến chủ yếu của người dân về mức thu và chất lượng dịch vụ, những nội dung cử tri đề nghị điều chỉnh</w:t>
      </w:r>
      <w:r w:rsidRPr="0019197E">
        <w:t>.</w:t>
      </w:r>
    </w:p>
    <w:p w14:paraId="4E5DD711" w14:textId="77777777" w:rsidR="007B6C4A" w:rsidRPr="0019197E" w:rsidRDefault="007B6C4A" w:rsidP="00EB2D27">
      <w:pPr>
        <w:keepNext/>
        <w:spacing w:before="200" w:after="80" w:line="288" w:lineRule="auto"/>
        <w:ind w:firstLine="720"/>
      </w:pPr>
      <w:r w:rsidRPr="0019197E">
        <w:rPr>
          <w:b/>
          <w:bCs/>
        </w:rPr>
        <w:t>VI. VI PHẠM VÀ PHẢN ÁNH CỦA NHÂN DÂN</w:t>
      </w:r>
    </w:p>
    <w:p w14:paraId="0110866A" w14:textId="77777777" w:rsidR="007B6C4A" w:rsidRPr="0019197E" w:rsidRDefault="007B6C4A" w:rsidP="00EB2D27">
      <w:pPr>
        <w:spacing w:before="60" w:after="60" w:line="288" w:lineRule="auto"/>
        <w:ind w:firstLine="720"/>
        <w:jc w:val="both"/>
        <w:rPr>
          <w:i/>
          <w:iCs/>
        </w:rPr>
      </w:pPr>
      <w:r w:rsidRPr="0019197E">
        <w:rPr>
          <w:i/>
          <w:iCs/>
        </w:rPr>
        <w:t>Tình trạng đổ rác bừa bãi, đốt rác trái quy định (đặc biệt ở vườn, cuối đồng, ven kênh mương, ven đường); số điểm ô nhiễm hoặc bãi rác tự phát trên địa bàn thôn, vị trí và thời gian tồn tại; việc nhắc nhở, xử lý, dọn dẹp của thôn và kết quả; các phản ánh, kiến nghị của cử tri và Nhân dân về rác thải đã tiếp nhận trong năm 2026, đã báo cáo lên xã chưa và kết quả giải quyết; những phản ánh còn tồn đọng.</w:t>
      </w:r>
    </w:p>
    <w:p w14:paraId="72013ED0" w14:textId="77777777" w:rsidR="007B6C4A" w:rsidRPr="0019197E" w:rsidRDefault="007B6C4A" w:rsidP="00EB2D27">
      <w:pPr>
        <w:keepNext/>
        <w:spacing w:before="200" w:after="80" w:line="288" w:lineRule="auto"/>
        <w:ind w:firstLine="720"/>
      </w:pPr>
      <w:r w:rsidRPr="0019197E">
        <w:rPr>
          <w:b/>
          <w:bCs/>
        </w:rPr>
        <w:t>VII. ĐÁNH GIÁ CHUNG, KHÓ KHĂN VÀ KIẾN NGHỊ</w:t>
      </w:r>
    </w:p>
    <w:p w14:paraId="34D39525" w14:textId="77777777" w:rsidR="007B6C4A" w:rsidRPr="0019197E" w:rsidRDefault="007B6C4A" w:rsidP="00EB2D27">
      <w:pPr>
        <w:spacing w:before="60" w:after="60" w:line="288" w:lineRule="auto"/>
        <w:ind w:firstLine="720"/>
        <w:jc w:val="both"/>
        <w:rPr>
          <w:i/>
          <w:iCs/>
        </w:rPr>
      </w:pPr>
      <w:r w:rsidRPr="0019197E">
        <w:rPr>
          <w:b/>
          <w:bCs/>
        </w:rPr>
        <w:t xml:space="preserve">1. Đánh giá chung. </w:t>
      </w:r>
      <w:r w:rsidRPr="0019197E">
        <w:rPr>
          <w:i/>
          <w:iCs/>
        </w:rPr>
        <w:t>Những kết quả thôn làm được; những hạn chế còn tồn tại; nguyên nhân khách quan và chủ quan, trong đó nêu thẳng những khó khăn thực tế của thôn.</w:t>
      </w:r>
    </w:p>
    <w:p w14:paraId="4E7F4406" w14:textId="0B3783C4" w:rsidR="007B6C4A" w:rsidRPr="0019197E" w:rsidRDefault="007B6C4A" w:rsidP="00884BBE">
      <w:pPr>
        <w:spacing w:before="60" w:after="60" w:line="288" w:lineRule="auto"/>
        <w:ind w:firstLine="720"/>
        <w:jc w:val="both"/>
      </w:pPr>
      <w:r w:rsidRPr="0019197E">
        <w:rPr>
          <w:b/>
          <w:bCs/>
        </w:rPr>
        <w:t xml:space="preserve">2. Kiến nghị, đề xuất. </w:t>
      </w:r>
    </w:p>
    <w:p w14:paraId="4198D0AA" w14:textId="3DF6BDF0" w:rsidR="00884BBE" w:rsidRPr="0019197E" w:rsidRDefault="00884BBE" w:rsidP="00884BBE">
      <w:pPr>
        <w:tabs>
          <w:tab w:val="left" w:pos="6450"/>
        </w:tabs>
        <w:spacing w:before="60" w:after="60" w:line="288" w:lineRule="auto"/>
        <w:ind w:firstLine="720"/>
        <w:jc w:val="both"/>
        <w:rPr>
          <w:b/>
          <w:bCs/>
        </w:rPr>
      </w:pPr>
      <w:r w:rsidRPr="0019197E">
        <w:tab/>
      </w:r>
      <w:r w:rsidRPr="0019197E">
        <w:rPr>
          <w:b/>
          <w:bCs/>
        </w:rPr>
        <w:t>TRƯỞNG THÔN</w:t>
      </w:r>
    </w:p>
    <w:p w14:paraId="2B2C7369" w14:textId="6571C7CA" w:rsidR="00884BBE" w:rsidRPr="0019197E" w:rsidRDefault="009E030A" w:rsidP="009E030A">
      <w:pPr>
        <w:tabs>
          <w:tab w:val="left" w:pos="6450"/>
        </w:tabs>
        <w:spacing w:before="60" w:after="60" w:line="288" w:lineRule="auto"/>
        <w:ind w:firstLine="720"/>
        <w:jc w:val="both"/>
      </w:pPr>
      <w:r w:rsidRPr="0019197E">
        <w:tab/>
        <w:t>(ký ghi rõ họ tên)</w:t>
      </w:r>
    </w:p>
    <w:p w14:paraId="03617C31" w14:textId="77777777" w:rsidR="007B6C4A" w:rsidRPr="0019197E" w:rsidRDefault="007B6C4A" w:rsidP="007B6C4A">
      <w:pPr>
        <w:pageBreakBefore/>
      </w:pPr>
    </w:p>
    <w:p w14:paraId="4DE60764" w14:textId="77777777" w:rsidR="007B6C4A" w:rsidRPr="0019197E" w:rsidRDefault="007B6C4A" w:rsidP="007B6C4A">
      <w:pPr>
        <w:spacing w:after="120"/>
        <w:jc w:val="center"/>
      </w:pPr>
      <w:r w:rsidRPr="0019197E">
        <w:rPr>
          <w:b/>
          <w:bCs/>
        </w:rPr>
        <w:t>BIỂU MẪU SỐ LIỆU CỦA THÔN</w:t>
      </w:r>
    </w:p>
    <w:p w14:paraId="0CB66BE3" w14:textId="77777777" w:rsidR="007B6C4A" w:rsidRPr="0019197E" w:rsidRDefault="007B6C4A" w:rsidP="007B6C4A">
      <w:pPr>
        <w:keepNext/>
        <w:spacing w:before="140" w:after="60"/>
      </w:pPr>
      <w:r w:rsidRPr="0019197E">
        <w:rPr>
          <w:b/>
          <w:bCs/>
          <w:i/>
          <w:iCs/>
        </w:rPr>
        <w:t>Biểu 1. Số liệu chung (từ 01/01/2026 đến 30/9/2026 và ước cả năm 2026)</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4300"/>
        <w:gridCol w:w="1000"/>
        <w:gridCol w:w="1700"/>
        <w:gridCol w:w="1755"/>
      </w:tblGrid>
      <w:tr w:rsidR="00752114" w:rsidRPr="0019197E" w14:paraId="65993679" w14:textId="77777777" w:rsidTr="00D46739">
        <w:trPr>
          <w:cantSplit/>
        </w:trPr>
        <w:tc>
          <w:tcPr>
            <w:tcW w:w="6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32402F1" w14:textId="4240ED05" w:rsidR="00752114" w:rsidRPr="0019197E" w:rsidRDefault="00752114" w:rsidP="00D1655E">
            <w:pPr>
              <w:spacing w:before="10" w:after="10" w:line="250" w:lineRule="auto"/>
              <w:jc w:val="center"/>
            </w:pPr>
            <w:r w:rsidRPr="0019197E">
              <w:rPr>
                <w:b/>
                <w:bCs/>
              </w:rPr>
              <w:t>TT</w:t>
            </w:r>
          </w:p>
        </w:tc>
        <w:tc>
          <w:tcPr>
            <w:tcW w:w="43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791858E" w14:textId="50A91DE3" w:rsidR="00752114" w:rsidRPr="0019197E" w:rsidRDefault="00752114" w:rsidP="00D1655E">
            <w:pPr>
              <w:spacing w:before="10" w:after="10" w:line="250" w:lineRule="auto"/>
              <w:jc w:val="center"/>
            </w:pPr>
            <w:r w:rsidRPr="0019197E">
              <w:rPr>
                <w:b/>
                <w:bCs/>
              </w:rPr>
              <w:t>Chỉ tiêu</w:t>
            </w:r>
          </w:p>
        </w:tc>
        <w:tc>
          <w:tcPr>
            <w:tcW w:w="10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4BD86A8" w14:textId="02EC6669" w:rsidR="00752114" w:rsidRPr="0019197E" w:rsidRDefault="00752114" w:rsidP="00D45E19">
            <w:pPr>
              <w:spacing w:before="10" w:after="10" w:line="250" w:lineRule="auto"/>
              <w:jc w:val="center"/>
            </w:pPr>
            <w:r w:rsidRPr="0019197E">
              <w:rPr>
                <w:b/>
                <w:bCs/>
              </w:rPr>
              <w:t>Đơn vị</w:t>
            </w:r>
          </w:p>
        </w:tc>
        <w:tc>
          <w:tcPr>
            <w:tcW w:w="17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5E3AE5B" w14:textId="42216E8F" w:rsidR="00752114" w:rsidRPr="0019197E" w:rsidRDefault="00752114" w:rsidP="00D1655E">
            <w:pPr>
              <w:spacing w:before="10" w:after="10" w:line="250" w:lineRule="auto"/>
              <w:jc w:val="center"/>
            </w:pPr>
            <w:r w:rsidRPr="0019197E">
              <w:rPr>
                <w:b/>
                <w:bCs/>
              </w:rPr>
              <w:t>Đến 30/9/2026</w:t>
            </w:r>
          </w:p>
        </w:tc>
        <w:tc>
          <w:tcPr>
            <w:tcW w:w="175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AA48BF0" w14:textId="179B486F" w:rsidR="00752114" w:rsidRPr="0019197E" w:rsidRDefault="00752114" w:rsidP="00D1655E">
            <w:pPr>
              <w:spacing w:before="10" w:after="10" w:line="250" w:lineRule="auto"/>
              <w:jc w:val="center"/>
            </w:pPr>
            <w:r w:rsidRPr="0019197E">
              <w:rPr>
                <w:b/>
                <w:bCs/>
              </w:rPr>
              <w:t>Ước cả năm 2026</w:t>
            </w:r>
          </w:p>
        </w:tc>
      </w:tr>
      <w:tr w:rsidR="00752114" w:rsidRPr="0019197E" w14:paraId="56FC7A21" w14:textId="77777777" w:rsidTr="00D46739">
        <w:trPr>
          <w:cantSplit/>
        </w:trPr>
        <w:tc>
          <w:tcPr>
            <w:tcW w:w="6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A74A425" w14:textId="6225BD74" w:rsidR="00752114" w:rsidRPr="0019197E" w:rsidRDefault="00752114" w:rsidP="00752114">
            <w:pPr>
              <w:spacing w:before="10" w:after="10" w:line="250" w:lineRule="auto"/>
              <w:jc w:val="center"/>
              <w:rPr>
                <w:sz w:val="22"/>
                <w:szCs w:val="22"/>
              </w:rPr>
            </w:pPr>
            <w:r w:rsidRPr="0019197E">
              <w:rPr>
                <w:sz w:val="22"/>
                <w:szCs w:val="22"/>
              </w:rPr>
              <w:t>1</w:t>
            </w:r>
          </w:p>
        </w:tc>
        <w:tc>
          <w:tcPr>
            <w:tcW w:w="43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7CA1F58" w14:textId="5CE208A5" w:rsidR="00752114" w:rsidRPr="0019197E" w:rsidRDefault="00752114" w:rsidP="00752114">
            <w:pPr>
              <w:spacing w:before="10" w:after="10" w:line="250" w:lineRule="auto"/>
              <w:rPr>
                <w:sz w:val="22"/>
                <w:szCs w:val="22"/>
              </w:rPr>
            </w:pPr>
            <w:r w:rsidRPr="0019197E">
              <w:rPr>
                <w:sz w:val="22"/>
                <w:szCs w:val="22"/>
              </w:rPr>
              <w:t>Tổng số hộ</w:t>
            </w:r>
          </w:p>
        </w:tc>
        <w:tc>
          <w:tcPr>
            <w:tcW w:w="10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0214F34" w14:textId="6672854B" w:rsidR="00752114" w:rsidRPr="0019197E" w:rsidRDefault="00752114" w:rsidP="00D45E19">
            <w:pPr>
              <w:spacing w:before="10" w:after="10" w:line="250" w:lineRule="auto"/>
              <w:jc w:val="center"/>
              <w:rPr>
                <w:sz w:val="22"/>
                <w:szCs w:val="22"/>
              </w:rPr>
            </w:pPr>
            <w:r w:rsidRPr="0019197E">
              <w:rPr>
                <w:sz w:val="22"/>
                <w:szCs w:val="22"/>
              </w:rPr>
              <w:t>hộ</w:t>
            </w:r>
          </w:p>
        </w:tc>
        <w:tc>
          <w:tcPr>
            <w:tcW w:w="17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8E86EBC" w14:textId="77777777" w:rsidR="00752114" w:rsidRPr="0019197E" w:rsidRDefault="00752114" w:rsidP="00752114">
            <w:pPr>
              <w:spacing w:before="10" w:after="10" w:line="250" w:lineRule="auto"/>
            </w:pPr>
          </w:p>
        </w:tc>
        <w:tc>
          <w:tcPr>
            <w:tcW w:w="175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7ECEAE6" w14:textId="77777777" w:rsidR="00752114" w:rsidRPr="0019197E" w:rsidRDefault="00752114" w:rsidP="00752114">
            <w:pPr>
              <w:spacing w:before="10" w:after="10" w:line="250" w:lineRule="auto"/>
            </w:pPr>
          </w:p>
        </w:tc>
      </w:tr>
      <w:tr w:rsidR="00752114" w:rsidRPr="0019197E" w14:paraId="5DD65400" w14:textId="77777777" w:rsidTr="00D46739">
        <w:trPr>
          <w:cantSplit/>
        </w:trPr>
        <w:tc>
          <w:tcPr>
            <w:tcW w:w="6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1CBBA51" w14:textId="77777777" w:rsidR="00752114" w:rsidRPr="0019197E" w:rsidRDefault="00752114" w:rsidP="00752114">
            <w:pPr>
              <w:spacing w:before="10" w:after="10" w:line="250" w:lineRule="auto"/>
              <w:jc w:val="center"/>
            </w:pPr>
            <w:r w:rsidRPr="0019197E">
              <w:rPr>
                <w:sz w:val="22"/>
                <w:szCs w:val="22"/>
              </w:rPr>
              <w:t>2</w:t>
            </w:r>
          </w:p>
        </w:tc>
        <w:tc>
          <w:tcPr>
            <w:tcW w:w="43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3FB780A7" w14:textId="77777777" w:rsidR="00752114" w:rsidRPr="0019197E" w:rsidRDefault="00752114" w:rsidP="00752114">
            <w:pPr>
              <w:spacing w:before="10" w:after="10" w:line="250" w:lineRule="auto"/>
            </w:pPr>
            <w:r w:rsidRPr="0019197E">
              <w:rPr>
                <w:sz w:val="22"/>
                <w:szCs w:val="22"/>
              </w:rPr>
              <w:t>Số hộ thường xuyên đi làm ăn xa</w:t>
            </w:r>
          </w:p>
        </w:tc>
        <w:tc>
          <w:tcPr>
            <w:tcW w:w="10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DCF6E97" w14:textId="77777777" w:rsidR="00752114" w:rsidRPr="0019197E" w:rsidRDefault="00752114" w:rsidP="00D45E19">
            <w:pPr>
              <w:spacing w:before="10" w:after="10" w:line="250" w:lineRule="auto"/>
              <w:jc w:val="center"/>
            </w:pPr>
            <w:r w:rsidRPr="0019197E">
              <w:rPr>
                <w:sz w:val="22"/>
                <w:szCs w:val="22"/>
              </w:rPr>
              <w:t>hộ</w:t>
            </w:r>
          </w:p>
        </w:tc>
        <w:tc>
          <w:tcPr>
            <w:tcW w:w="17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9D29496" w14:textId="77777777" w:rsidR="00752114" w:rsidRPr="0019197E" w:rsidRDefault="00752114" w:rsidP="00752114">
            <w:pPr>
              <w:spacing w:before="10" w:after="10" w:line="250" w:lineRule="auto"/>
            </w:pPr>
          </w:p>
        </w:tc>
        <w:tc>
          <w:tcPr>
            <w:tcW w:w="175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3E9B108A" w14:textId="77777777" w:rsidR="00752114" w:rsidRPr="0019197E" w:rsidRDefault="00752114" w:rsidP="00752114">
            <w:pPr>
              <w:spacing w:before="10" w:after="10" w:line="250" w:lineRule="auto"/>
            </w:pPr>
          </w:p>
        </w:tc>
      </w:tr>
      <w:tr w:rsidR="00752114" w:rsidRPr="0019197E" w14:paraId="60BE23CF" w14:textId="77777777" w:rsidTr="00D46739">
        <w:trPr>
          <w:cantSplit/>
        </w:trPr>
        <w:tc>
          <w:tcPr>
            <w:tcW w:w="6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26163FD" w14:textId="77777777" w:rsidR="00752114" w:rsidRPr="0019197E" w:rsidRDefault="00752114" w:rsidP="00752114">
            <w:pPr>
              <w:spacing w:before="10" w:after="10" w:line="250" w:lineRule="auto"/>
              <w:jc w:val="center"/>
            </w:pPr>
            <w:r w:rsidRPr="0019197E">
              <w:rPr>
                <w:sz w:val="22"/>
                <w:szCs w:val="22"/>
              </w:rPr>
              <w:t>3</w:t>
            </w:r>
          </w:p>
        </w:tc>
        <w:tc>
          <w:tcPr>
            <w:tcW w:w="43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D45882C" w14:textId="77777777" w:rsidR="00752114" w:rsidRPr="0019197E" w:rsidRDefault="00752114" w:rsidP="00752114">
            <w:pPr>
              <w:spacing w:before="10" w:after="10" w:line="250" w:lineRule="auto"/>
            </w:pPr>
            <w:r w:rsidRPr="0019197E">
              <w:rPr>
                <w:sz w:val="22"/>
                <w:szCs w:val="22"/>
              </w:rPr>
              <w:t>Số hộ thực hiện phân loại rác theo 03 nhóm</w:t>
            </w:r>
          </w:p>
        </w:tc>
        <w:tc>
          <w:tcPr>
            <w:tcW w:w="10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F85E0B9" w14:textId="77777777" w:rsidR="00752114" w:rsidRPr="0019197E" w:rsidRDefault="00752114" w:rsidP="00D45E19">
            <w:pPr>
              <w:spacing w:before="10" w:after="10" w:line="250" w:lineRule="auto"/>
              <w:jc w:val="center"/>
            </w:pPr>
            <w:r w:rsidRPr="0019197E">
              <w:rPr>
                <w:sz w:val="22"/>
                <w:szCs w:val="22"/>
              </w:rPr>
              <w:t>hộ</w:t>
            </w:r>
          </w:p>
        </w:tc>
        <w:tc>
          <w:tcPr>
            <w:tcW w:w="17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E0AD06D" w14:textId="77777777" w:rsidR="00752114" w:rsidRPr="0019197E" w:rsidRDefault="00752114" w:rsidP="00752114">
            <w:pPr>
              <w:spacing w:before="10" w:after="10" w:line="250" w:lineRule="auto"/>
            </w:pPr>
          </w:p>
        </w:tc>
        <w:tc>
          <w:tcPr>
            <w:tcW w:w="175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FEAE0C8" w14:textId="77777777" w:rsidR="00752114" w:rsidRPr="0019197E" w:rsidRDefault="00752114" w:rsidP="00752114">
            <w:pPr>
              <w:spacing w:before="10" w:after="10" w:line="250" w:lineRule="auto"/>
            </w:pPr>
          </w:p>
        </w:tc>
      </w:tr>
      <w:tr w:rsidR="00752114" w:rsidRPr="0019197E" w14:paraId="4D17C278" w14:textId="77777777" w:rsidTr="00D46739">
        <w:trPr>
          <w:cantSplit/>
        </w:trPr>
        <w:tc>
          <w:tcPr>
            <w:tcW w:w="6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9709D27" w14:textId="77777777" w:rsidR="00752114" w:rsidRPr="0019197E" w:rsidRDefault="00752114" w:rsidP="00752114">
            <w:pPr>
              <w:spacing w:before="10" w:after="10" w:line="250" w:lineRule="auto"/>
              <w:jc w:val="center"/>
            </w:pPr>
            <w:r w:rsidRPr="0019197E">
              <w:rPr>
                <w:sz w:val="22"/>
                <w:szCs w:val="22"/>
              </w:rPr>
              <w:t>4</w:t>
            </w:r>
          </w:p>
        </w:tc>
        <w:tc>
          <w:tcPr>
            <w:tcW w:w="43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049E304" w14:textId="77777777" w:rsidR="00752114" w:rsidRPr="0019197E" w:rsidRDefault="00752114" w:rsidP="00752114">
            <w:pPr>
              <w:spacing w:before="10" w:after="10" w:line="250" w:lineRule="auto"/>
            </w:pPr>
            <w:r w:rsidRPr="0019197E">
              <w:rPr>
                <w:sz w:val="22"/>
                <w:szCs w:val="22"/>
              </w:rPr>
              <w:t>Tỷ lệ hộ phân loại</w:t>
            </w:r>
          </w:p>
        </w:tc>
        <w:tc>
          <w:tcPr>
            <w:tcW w:w="10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D970869" w14:textId="77777777" w:rsidR="00752114" w:rsidRPr="0019197E" w:rsidRDefault="00752114" w:rsidP="00D45E19">
            <w:pPr>
              <w:spacing w:before="10" w:after="10" w:line="250" w:lineRule="auto"/>
              <w:jc w:val="center"/>
            </w:pPr>
            <w:r w:rsidRPr="0019197E">
              <w:rPr>
                <w:sz w:val="22"/>
                <w:szCs w:val="22"/>
              </w:rPr>
              <w:t>%</w:t>
            </w:r>
          </w:p>
        </w:tc>
        <w:tc>
          <w:tcPr>
            <w:tcW w:w="17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62A9D02" w14:textId="77777777" w:rsidR="00752114" w:rsidRPr="0019197E" w:rsidRDefault="00752114" w:rsidP="00752114">
            <w:pPr>
              <w:spacing w:before="10" w:after="10" w:line="250" w:lineRule="auto"/>
            </w:pPr>
          </w:p>
        </w:tc>
        <w:tc>
          <w:tcPr>
            <w:tcW w:w="175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BD608AE" w14:textId="77777777" w:rsidR="00752114" w:rsidRPr="0019197E" w:rsidRDefault="00752114" w:rsidP="00752114">
            <w:pPr>
              <w:spacing w:before="10" w:after="10" w:line="250" w:lineRule="auto"/>
            </w:pPr>
          </w:p>
        </w:tc>
      </w:tr>
      <w:tr w:rsidR="00752114" w:rsidRPr="0019197E" w14:paraId="5FEB2014" w14:textId="77777777" w:rsidTr="00D46739">
        <w:trPr>
          <w:cantSplit/>
        </w:trPr>
        <w:tc>
          <w:tcPr>
            <w:tcW w:w="6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38C4578" w14:textId="77777777" w:rsidR="00752114" w:rsidRPr="0019197E" w:rsidRDefault="00752114" w:rsidP="00752114">
            <w:pPr>
              <w:spacing w:before="10" w:after="10" w:line="250" w:lineRule="auto"/>
              <w:jc w:val="center"/>
            </w:pPr>
            <w:r w:rsidRPr="0019197E">
              <w:rPr>
                <w:sz w:val="22"/>
                <w:szCs w:val="22"/>
              </w:rPr>
              <w:t>5</w:t>
            </w:r>
          </w:p>
        </w:tc>
        <w:tc>
          <w:tcPr>
            <w:tcW w:w="43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751D832" w14:textId="77777777" w:rsidR="00752114" w:rsidRPr="0019197E" w:rsidRDefault="00752114" w:rsidP="00752114">
            <w:pPr>
              <w:spacing w:before="10" w:after="10" w:line="250" w:lineRule="auto"/>
            </w:pPr>
            <w:r w:rsidRPr="0019197E">
              <w:rPr>
                <w:sz w:val="22"/>
                <w:szCs w:val="22"/>
              </w:rPr>
              <w:t>Số hộ có hố ủ hoặc thùng ủ phân hữu cơ</w:t>
            </w:r>
          </w:p>
        </w:tc>
        <w:tc>
          <w:tcPr>
            <w:tcW w:w="10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9DFDA91" w14:textId="77777777" w:rsidR="00752114" w:rsidRPr="0019197E" w:rsidRDefault="00752114" w:rsidP="00D45E19">
            <w:pPr>
              <w:spacing w:before="10" w:after="10" w:line="250" w:lineRule="auto"/>
              <w:jc w:val="center"/>
            </w:pPr>
            <w:r w:rsidRPr="0019197E">
              <w:rPr>
                <w:sz w:val="22"/>
                <w:szCs w:val="22"/>
              </w:rPr>
              <w:t>hộ</w:t>
            </w:r>
          </w:p>
        </w:tc>
        <w:tc>
          <w:tcPr>
            <w:tcW w:w="17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BD0D5CD" w14:textId="77777777" w:rsidR="00752114" w:rsidRPr="0019197E" w:rsidRDefault="00752114" w:rsidP="00752114">
            <w:pPr>
              <w:spacing w:before="10" w:after="10" w:line="250" w:lineRule="auto"/>
            </w:pPr>
          </w:p>
        </w:tc>
        <w:tc>
          <w:tcPr>
            <w:tcW w:w="175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35A6ED52" w14:textId="77777777" w:rsidR="00752114" w:rsidRPr="0019197E" w:rsidRDefault="00752114" w:rsidP="00752114">
            <w:pPr>
              <w:spacing w:before="10" w:after="10" w:line="250" w:lineRule="auto"/>
            </w:pPr>
          </w:p>
        </w:tc>
      </w:tr>
      <w:tr w:rsidR="00752114" w:rsidRPr="0019197E" w14:paraId="48D1C91F" w14:textId="77777777" w:rsidTr="00D46739">
        <w:trPr>
          <w:cantSplit/>
        </w:trPr>
        <w:tc>
          <w:tcPr>
            <w:tcW w:w="6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A3A8F6F" w14:textId="77777777" w:rsidR="00752114" w:rsidRPr="0019197E" w:rsidRDefault="00752114" w:rsidP="00752114">
            <w:pPr>
              <w:spacing w:before="10" w:after="10" w:line="250" w:lineRule="auto"/>
              <w:jc w:val="center"/>
            </w:pPr>
            <w:r w:rsidRPr="0019197E">
              <w:rPr>
                <w:sz w:val="22"/>
                <w:szCs w:val="22"/>
              </w:rPr>
              <w:t>6</w:t>
            </w:r>
          </w:p>
        </w:tc>
        <w:tc>
          <w:tcPr>
            <w:tcW w:w="43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39D6BF2" w14:textId="77777777" w:rsidR="00752114" w:rsidRPr="0019197E" w:rsidRDefault="00752114" w:rsidP="00752114">
            <w:pPr>
              <w:spacing w:before="10" w:after="10" w:line="250" w:lineRule="auto"/>
            </w:pPr>
            <w:r w:rsidRPr="0019197E">
              <w:rPr>
                <w:sz w:val="22"/>
                <w:szCs w:val="22"/>
              </w:rPr>
              <w:t>Số hộ có dụng cụ chứa rác riêng</w:t>
            </w:r>
          </w:p>
        </w:tc>
        <w:tc>
          <w:tcPr>
            <w:tcW w:w="10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942D57E" w14:textId="77777777" w:rsidR="00752114" w:rsidRPr="0019197E" w:rsidRDefault="00752114" w:rsidP="00D45E19">
            <w:pPr>
              <w:spacing w:before="10" w:after="10" w:line="250" w:lineRule="auto"/>
              <w:jc w:val="center"/>
            </w:pPr>
            <w:r w:rsidRPr="0019197E">
              <w:rPr>
                <w:sz w:val="22"/>
                <w:szCs w:val="22"/>
              </w:rPr>
              <w:t>hộ</w:t>
            </w:r>
          </w:p>
        </w:tc>
        <w:tc>
          <w:tcPr>
            <w:tcW w:w="17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34050D8E" w14:textId="77777777" w:rsidR="00752114" w:rsidRPr="0019197E" w:rsidRDefault="00752114" w:rsidP="00752114">
            <w:pPr>
              <w:spacing w:before="10" w:after="10" w:line="250" w:lineRule="auto"/>
            </w:pPr>
          </w:p>
        </w:tc>
        <w:tc>
          <w:tcPr>
            <w:tcW w:w="175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0E5BEB4" w14:textId="77777777" w:rsidR="00752114" w:rsidRPr="0019197E" w:rsidRDefault="00752114" w:rsidP="00752114">
            <w:pPr>
              <w:spacing w:before="10" w:after="10" w:line="250" w:lineRule="auto"/>
            </w:pPr>
          </w:p>
        </w:tc>
      </w:tr>
      <w:tr w:rsidR="00752114" w:rsidRPr="0019197E" w14:paraId="4A0ACDCC" w14:textId="77777777" w:rsidTr="00D46739">
        <w:trPr>
          <w:cantSplit/>
        </w:trPr>
        <w:tc>
          <w:tcPr>
            <w:tcW w:w="6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331D79E9" w14:textId="77777777" w:rsidR="00752114" w:rsidRPr="0019197E" w:rsidRDefault="00752114" w:rsidP="00752114">
            <w:pPr>
              <w:spacing w:before="10" w:after="10" w:line="250" w:lineRule="auto"/>
              <w:jc w:val="center"/>
            </w:pPr>
            <w:r w:rsidRPr="0019197E">
              <w:rPr>
                <w:sz w:val="22"/>
                <w:szCs w:val="22"/>
              </w:rPr>
              <w:t>7</w:t>
            </w:r>
          </w:p>
        </w:tc>
        <w:tc>
          <w:tcPr>
            <w:tcW w:w="43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CDABCB5" w14:textId="77777777" w:rsidR="00752114" w:rsidRPr="0019197E" w:rsidRDefault="00752114" w:rsidP="00752114">
            <w:pPr>
              <w:spacing w:before="10" w:after="10" w:line="250" w:lineRule="auto"/>
            </w:pPr>
            <w:r w:rsidRPr="0019197E">
              <w:rPr>
                <w:sz w:val="22"/>
                <w:szCs w:val="22"/>
              </w:rPr>
              <w:t>Số bể, thùng chứa bao bì thuốc bảo vệ thực vật</w:t>
            </w:r>
          </w:p>
        </w:tc>
        <w:tc>
          <w:tcPr>
            <w:tcW w:w="10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3E863628" w14:textId="77777777" w:rsidR="00752114" w:rsidRPr="0019197E" w:rsidRDefault="00752114" w:rsidP="00D45E19">
            <w:pPr>
              <w:spacing w:before="10" w:after="10" w:line="250" w:lineRule="auto"/>
              <w:jc w:val="center"/>
            </w:pPr>
            <w:r w:rsidRPr="0019197E">
              <w:rPr>
                <w:sz w:val="22"/>
                <w:szCs w:val="22"/>
              </w:rPr>
              <w:t>cái</w:t>
            </w:r>
          </w:p>
        </w:tc>
        <w:tc>
          <w:tcPr>
            <w:tcW w:w="17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3DD88488" w14:textId="77777777" w:rsidR="00752114" w:rsidRPr="0019197E" w:rsidRDefault="00752114" w:rsidP="00752114">
            <w:pPr>
              <w:spacing w:before="10" w:after="10" w:line="250" w:lineRule="auto"/>
            </w:pPr>
          </w:p>
        </w:tc>
        <w:tc>
          <w:tcPr>
            <w:tcW w:w="175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366133BE" w14:textId="77777777" w:rsidR="00752114" w:rsidRPr="0019197E" w:rsidRDefault="00752114" w:rsidP="00752114">
            <w:pPr>
              <w:spacing w:before="10" w:after="10" w:line="250" w:lineRule="auto"/>
            </w:pPr>
          </w:p>
        </w:tc>
      </w:tr>
      <w:tr w:rsidR="00752114" w:rsidRPr="0019197E" w14:paraId="09F06FDB" w14:textId="77777777" w:rsidTr="00D46739">
        <w:trPr>
          <w:cantSplit/>
        </w:trPr>
        <w:tc>
          <w:tcPr>
            <w:tcW w:w="6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B85F9C8" w14:textId="77777777" w:rsidR="00752114" w:rsidRPr="0019197E" w:rsidRDefault="00752114" w:rsidP="00752114">
            <w:pPr>
              <w:spacing w:before="10" w:after="10" w:line="250" w:lineRule="auto"/>
              <w:jc w:val="center"/>
            </w:pPr>
            <w:r w:rsidRPr="0019197E">
              <w:rPr>
                <w:sz w:val="22"/>
                <w:szCs w:val="22"/>
              </w:rPr>
              <w:t>8</w:t>
            </w:r>
          </w:p>
        </w:tc>
        <w:tc>
          <w:tcPr>
            <w:tcW w:w="43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DCC2BFE" w14:textId="77777777" w:rsidR="00752114" w:rsidRPr="0019197E" w:rsidRDefault="00752114" w:rsidP="00752114">
            <w:pPr>
              <w:spacing w:before="10" w:after="10" w:line="250" w:lineRule="auto"/>
            </w:pPr>
            <w:r w:rsidRPr="0019197E">
              <w:rPr>
                <w:sz w:val="22"/>
                <w:szCs w:val="22"/>
              </w:rPr>
              <w:t>Số hộ được thu gom rác</w:t>
            </w:r>
          </w:p>
        </w:tc>
        <w:tc>
          <w:tcPr>
            <w:tcW w:w="10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CC0B446" w14:textId="77777777" w:rsidR="00752114" w:rsidRPr="0019197E" w:rsidRDefault="00752114" w:rsidP="00D45E19">
            <w:pPr>
              <w:spacing w:before="10" w:after="10" w:line="250" w:lineRule="auto"/>
              <w:jc w:val="center"/>
            </w:pPr>
            <w:r w:rsidRPr="0019197E">
              <w:rPr>
                <w:sz w:val="22"/>
                <w:szCs w:val="22"/>
              </w:rPr>
              <w:t>hộ</w:t>
            </w:r>
          </w:p>
        </w:tc>
        <w:tc>
          <w:tcPr>
            <w:tcW w:w="17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7D0A4CB" w14:textId="77777777" w:rsidR="00752114" w:rsidRPr="0019197E" w:rsidRDefault="00752114" w:rsidP="00752114">
            <w:pPr>
              <w:spacing w:before="10" w:after="10" w:line="250" w:lineRule="auto"/>
            </w:pPr>
          </w:p>
        </w:tc>
        <w:tc>
          <w:tcPr>
            <w:tcW w:w="175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A4EBE8A" w14:textId="77777777" w:rsidR="00752114" w:rsidRPr="0019197E" w:rsidRDefault="00752114" w:rsidP="00752114">
            <w:pPr>
              <w:spacing w:before="10" w:after="10" w:line="250" w:lineRule="auto"/>
            </w:pPr>
          </w:p>
        </w:tc>
      </w:tr>
      <w:tr w:rsidR="00752114" w:rsidRPr="0019197E" w14:paraId="7F755756" w14:textId="77777777" w:rsidTr="00D46739">
        <w:trPr>
          <w:cantSplit/>
        </w:trPr>
        <w:tc>
          <w:tcPr>
            <w:tcW w:w="6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7FFCF1E" w14:textId="77777777" w:rsidR="00752114" w:rsidRPr="0019197E" w:rsidRDefault="00752114" w:rsidP="00752114">
            <w:pPr>
              <w:spacing w:before="10" w:after="10" w:line="250" w:lineRule="auto"/>
              <w:jc w:val="center"/>
            </w:pPr>
            <w:r w:rsidRPr="0019197E">
              <w:rPr>
                <w:sz w:val="22"/>
                <w:szCs w:val="22"/>
              </w:rPr>
              <w:t>9</w:t>
            </w:r>
          </w:p>
        </w:tc>
        <w:tc>
          <w:tcPr>
            <w:tcW w:w="43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BB99254" w14:textId="77777777" w:rsidR="00752114" w:rsidRPr="0019197E" w:rsidRDefault="00752114" w:rsidP="00752114">
            <w:pPr>
              <w:spacing w:before="10" w:after="10" w:line="250" w:lineRule="auto"/>
            </w:pPr>
            <w:r w:rsidRPr="0019197E">
              <w:rPr>
                <w:sz w:val="22"/>
                <w:szCs w:val="22"/>
              </w:rPr>
              <w:t>Tỷ lệ hộ được thu gom</w:t>
            </w:r>
          </w:p>
        </w:tc>
        <w:tc>
          <w:tcPr>
            <w:tcW w:w="10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92F97F3" w14:textId="77777777" w:rsidR="00752114" w:rsidRPr="0019197E" w:rsidRDefault="00752114" w:rsidP="00D45E19">
            <w:pPr>
              <w:spacing w:before="10" w:after="10" w:line="250" w:lineRule="auto"/>
              <w:jc w:val="center"/>
            </w:pPr>
            <w:r w:rsidRPr="0019197E">
              <w:rPr>
                <w:sz w:val="22"/>
                <w:szCs w:val="22"/>
              </w:rPr>
              <w:t>%</w:t>
            </w:r>
          </w:p>
        </w:tc>
        <w:tc>
          <w:tcPr>
            <w:tcW w:w="17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31E533A6" w14:textId="77777777" w:rsidR="00752114" w:rsidRPr="0019197E" w:rsidRDefault="00752114" w:rsidP="00752114">
            <w:pPr>
              <w:spacing w:before="10" w:after="10" w:line="250" w:lineRule="auto"/>
            </w:pPr>
          </w:p>
        </w:tc>
        <w:tc>
          <w:tcPr>
            <w:tcW w:w="175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0FB3036" w14:textId="77777777" w:rsidR="00752114" w:rsidRPr="0019197E" w:rsidRDefault="00752114" w:rsidP="00752114">
            <w:pPr>
              <w:spacing w:before="10" w:after="10" w:line="250" w:lineRule="auto"/>
            </w:pPr>
          </w:p>
        </w:tc>
      </w:tr>
      <w:tr w:rsidR="00752114" w:rsidRPr="0019197E" w14:paraId="79F11F2F" w14:textId="77777777" w:rsidTr="00D46739">
        <w:trPr>
          <w:cantSplit/>
        </w:trPr>
        <w:tc>
          <w:tcPr>
            <w:tcW w:w="6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3A488A2" w14:textId="77777777" w:rsidR="00752114" w:rsidRPr="0019197E" w:rsidRDefault="00752114" w:rsidP="00752114">
            <w:pPr>
              <w:spacing w:before="10" w:after="10" w:line="250" w:lineRule="auto"/>
              <w:jc w:val="center"/>
            </w:pPr>
            <w:r w:rsidRPr="0019197E">
              <w:rPr>
                <w:sz w:val="22"/>
                <w:szCs w:val="22"/>
              </w:rPr>
              <w:t>10</w:t>
            </w:r>
          </w:p>
        </w:tc>
        <w:tc>
          <w:tcPr>
            <w:tcW w:w="43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A1A9B92" w14:textId="77777777" w:rsidR="00752114" w:rsidRPr="0019197E" w:rsidRDefault="00752114" w:rsidP="00752114">
            <w:pPr>
              <w:spacing w:before="10" w:after="10" w:line="250" w:lineRule="auto"/>
            </w:pPr>
            <w:r w:rsidRPr="0019197E">
              <w:rPr>
                <w:sz w:val="22"/>
                <w:szCs w:val="22"/>
              </w:rPr>
              <w:t>Số hộ chưa được thu gom</w:t>
            </w:r>
          </w:p>
        </w:tc>
        <w:tc>
          <w:tcPr>
            <w:tcW w:w="10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9CF1F63" w14:textId="77777777" w:rsidR="00752114" w:rsidRPr="0019197E" w:rsidRDefault="00752114" w:rsidP="00D45E19">
            <w:pPr>
              <w:spacing w:before="10" w:after="10" w:line="250" w:lineRule="auto"/>
              <w:jc w:val="center"/>
            </w:pPr>
            <w:r w:rsidRPr="0019197E">
              <w:rPr>
                <w:sz w:val="22"/>
                <w:szCs w:val="22"/>
              </w:rPr>
              <w:t>hộ</w:t>
            </w:r>
          </w:p>
        </w:tc>
        <w:tc>
          <w:tcPr>
            <w:tcW w:w="17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39F3C94B" w14:textId="77777777" w:rsidR="00752114" w:rsidRPr="0019197E" w:rsidRDefault="00752114" w:rsidP="00752114">
            <w:pPr>
              <w:spacing w:before="10" w:after="10" w:line="250" w:lineRule="auto"/>
            </w:pPr>
          </w:p>
        </w:tc>
        <w:tc>
          <w:tcPr>
            <w:tcW w:w="175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87E2227" w14:textId="77777777" w:rsidR="00752114" w:rsidRPr="0019197E" w:rsidRDefault="00752114" w:rsidP="00752114">
            <w:pPr>
              <w:spacing w:before="10" w:after="10" w:line="250" w:lineRule="auto"/>
            </w:pPr>
          </w:p>
        </w:tc>
      </w:tr>
      <w:tr w:rsidR="00752114" w:rsidRPr="0019197E" w14:paraId="2A02B7B2" w14:textId="77777777" w:rsidTr="00D46739">
        <w:trPr>
          <w:cantSplit/>
        </w:trPr>
        <w:tc>
          <w:tcPr>
            <w:tcW w:w="6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1A5D951" w14:textId="53E97781" w:rsidR="00752114" w:rsidRPr="0019197E" w:rsidRDefault="008172EE" w:rsidP="00752114">
            <w:pPr>
              <w:spacing w:before="10" w:after="10" w:line="250" w:lineRule="auto"/>
              <w:jc w:val="center"/>
            </w:pPr>
            <w:r w:rsidRPr="0019197E">
              <w:rPr>
                <w:sz w:val="22"/>
                <w:szCs w:val="22"/>
              </w:rPr>
              <w:t>11</w:t>
            </w:r>
          </w:p>
        </w:tc>
        <w:tc>
          <w:tcPr>
            <w:tcW w:w="43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28EA9F5" w14:textId="77777777" w:rsidR="00752114" w:rsidRPr="0019197E" w:rsidRDefault="00752114" w:rsidP="00752114">
            <w:pPr>
              <w:spacing w:before="10" w:after="10" w:line="250" w:lineRule="auto"/>
            </w:pPr>
            <w:r w:rsidRPr="0019197E">
              <w:rPr>
                <w:sz w:val="22"/>
                <w:szCs w:val="22"/>
              </w:rPr>
              <w:t>Số ngày thu gom trong tuần</w:t>
            </w:r>
          </w:p>
        </w:tc>
        <w:tc>
          <w:tcPr>
            <w:tcW w:w="10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61AD1F4" w14:textId="77777777" w:rsidR="00752114" w:rsidRPr="0019197E" w:rsidRDefault="00752114" w:rsidP="00D45E19">
            <w:pPr>
              <w:spacing w:before="10" w:after="10" w:line="250" w:lineRule="auto"/>
              <w:jc w:val="center"/>
            </w:pPr>
            <w:r w:rsidRPr="0019197E">
              <w:rPr>
                <w:sz w:val="22"/>
                <w:szCs w:val="22"/>
              </w:rPr>
              <w:t>ngày</w:t>
            </w:r>
          </w:p>
        </w:tc>
        <w:tc>
          <w:tcPr>
            <w:tcW w:w="17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DF54F16" w14:textId="77777777" w:rsidR="00752114" w:rsidRPr="0019197E" w:rsidRDefault="00752114" w:rsidP="00752114">
            <w:pPr>
              <w:spacing w:before="10" w:after="10" w:line="250" w:lineRule="auto"/>
            </w:pPr>
          </w:p>
        </w:tc>
        <w:tc>
          <w:tcPr>
            <w:tcW w:w="175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6E7E9D7" w14:textId="77777777" w:rsidR="00752114" w:rsidRPr="0019197E" w:rsidRDefault="00752114" w:rsidP="00752114">
            <w:pPr>
              <w:spacing w:before="10" w:after="10" w:line="250" w:lineRule="auto"/>
            </w:pPr>
          </w:p>
        </w:tc>
      </w:tr>
      <w:tr w:rsidR="00752114" w:rsidRPr="0019197E" w14:paraId="2D45076D" w14:textId="77777777" w:rsidTr="00D46739">
        <w:trPr>
          <w:cantSplit/>
        </w:trPr>
        <w:tc>
          <w:tcPr>
            <w:tcW w:w="6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54DF24B" w14:textId="5281A264" w:rsidR="00752114" w:rsidRPr="0019197E" w:rsidRDefault="008172EE" w:rsidP="00752114">
            <w:pPr>
              <w:spacing w:before="10" w:after="10" w:line="250" w:lineRule="auto"/>
              <w:jc w:val="center"/>
            </w:pPr>
            <w:r w:rsidRPr="0019197E">
              <w:rPr>
                <w:sz w:val="22"/>
                <w:szCs w:val="22"/>
              </w:rPr>
              <w:t>12</w:t>
            </w:r>
          </w:p>
        </w:tc>
        <w:tc>
          <w:tcPr>
            <w:tcW w:w="43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A54FDC9" w14:textId="77777777" w:rsidR="00752114" w:rsidRPr="0019197E" w:rsidRDefault="00752114" w:rsidP="00752114">
            <w:pPr>
              <w:spacing w:before="10" w:after="10" w:line="250" w:lineRule="auto"/>
            </w:pPr>
            <w:r w:rsidRPr="0019197E">
              <w:rPr>
                <w:sz w:val="22"/>
                <w:szCs w:val="22"/>
              </w:rPr>
              <w:t>Số điểm tập kết rác của thôn</w:t>
            </w:r>
          </w:p>
        </w:tc>
        <w:tc>
          <w:tcPr>
            <w:tcW w:w="10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999005C" w14:textId="77777777" w:rsidR="00752114" w:rsidRPr="0019197E" w:rsidRDefault="00752114" w:rsidP="00D45E19">
            <w:pPr>
              <w:spacing w:before="10" w:after="10" w:line="250" w:lineRule="auto"/>
              <w:jc w:val="center"/>
            </w:pPr>
            <w:r w:rsidRPr="0019197E">
              <w:rPr>
                <w:sz w:val="22"/>
                <w:szCs w:val="22"/>
              </w:rPr>
              <w:t>điểm</w:t>
            </w:r>
          </w:p>
        </w:tc>
        <w:tc>
          <w:tcPr>
            <w:tcW w:w="17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DAF71F5" w14:textId="77777777" w:rsidR="00752114" w:rsidRPr="0019197E" w:rsidRDefault="00752114" w:rsidP="00752114">
            <w:pPr>
              <w:spacing w:before="10" w:after="10" w:line="250" w:lineRule="auto"/>
            </w:pPr>
          </w:p>
        </w:tc>
        <w:tc>
          <w:tcPr>
            <w:tcW w:w="175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EB3A81B" w14:textId="77777777" w:rsidR="00752114" w:rsidRPr="0019197E" w:rsidRDefault="00752114" w:rsidP="00752114">
            <w:pPr>
              <w:spacing w:before="10" w:after="10" w:line="250" w:lineRule="auto"/>
            </w:pPr>
          </w:p>
        </w:tc>
      </w:tr>
      <w:tr w:rsidR="00752114" w:rsidRPr="0019197E" w14:paraId="3BC55297" w14:textId="77777777" w:rsidTr="00D46739">
        <w:trPr>
          <w:cantSplit/>
        </w:trPr>
        <w:tc>
          <w:tcPr>
            <w:tcW w:w="6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C3A9E7D" w14:textId="35DB8088" w:rsidR="00752114" w:rsidRPr="0019197E" w:rsidRDefault="008172EE" w:rsidP="00752114">
            <w:pPr>
              <w:spacing w:before="10" w:after="10" w:line="250" w:lineRule="auto"/>
              <w:jc w:val="center"/>
            </w:pPr>
            <w:r w:rsidRPr="0019197E">
              <w:rPr>
                <w:sz w:val="22"/>
                <w:szCs w:val="22"/>
              </w:rPr>
              <w:t>13</w:t>
            </w:r>
          </w:p>
        </w:tc>
        <w:tc>
          <w:tcPr>
            <w:tcW w:w="43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FDEFC98" w14:textId="36E91786" w:rsidR="00752114" w:rsidRPr="0019197E" w:rsidRDefault="00752114" w:rsidP="00752114">
            <w:pPr>
              <w:spacing w:before="10" w:after="10" w:line="250" w:lineRule="auto"/>
            </w:pPr>
            <w:r w:rsidRPr="0019197E">
              <w:rPr>
                <w:sz w:val="22"/>
                <w:szCs w:val="22"/>
              </w:rPr>
              <w:t>Số bãi rác tự phát</w:t>
            </w:r>
            <w:r w:rsidR="00B3427F" w:rsidRPr="0019197E">
              <w:rPr>
                <w:sz w:val="22"/>
                <w:szCs w:val="22"/>
              </w:rPr>
              <w:t xml:space="preserve"> gây</w:t>
            </w:r>
            <w:r w:rsidRPr="0019197E">
              <w:rPr>
                <w:sz w:val="22"/>
                <w:szCs w:val="22"/>
              </w:rPr>
              <w:t xml:space="preserve"> ô nhiễm</w:t>
            </w:r>
          </w:p>
        </w:tc>
        <w:tc>
          <w:tcPr>
            <w:tcW w:w="10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88D5599" w14:textId="77777777" w:rsidR="00752114" w:rsidRPr="0019197E" w:rsidRDefault="00752114" w:rsidP="00D45E19">
            <w:pPr>
              <w:spacing w:before="10" w:after="10" w:line="250" w:lineRule="auto"/>
              <w:jc w:val="center"/>
            </w:pPr>
            <w:r w:rsidRPr="0019197E">
              <w:rPr>
                <w:sz w:val="22"/>
                <w:szCs w:val="22"/>
              </w:rPr>
              <w:t>điểm</w:t>
            </w:r>
          </w:p>
        </w:tc>
        <w:tc>
          <w:tcPr>
            <w:tcW w:w="17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1198428" w14:textId="77777777" w:rsidR="00752114" w:rsidRPr="0019197E" w:rsidRDefault="00752114" w:rsidP="00752114">
            <w:pPr>
              <w:spacing w:before="10" w:after="10" w:line="250" w:lineRule="auto"/>
            </w:pPr>
          </w:p>
        </w:tc>
        <w:tc>
          <w:tcPr>
            <w:tcW w:w="175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AEFC780" w14:textId="77777777" w:rsidR="00752114" w:rsidRPr="0019197E" w:rsidRDefault="00752114" w:rsidP="00752114">
            <w:pPr>
              <w:spacing w:before="10" w:after="10" w:line="250" w:lineRule="auto"/>
            </w:pPr>
          </w:p>
        </w:tc>
      </w:tr>
      <w:tr w:rsidR="00752114" w:rsidRPr="0019197E" w14:paraId="27325A33" w14:textId="77777777" w:rsidTr="00D46739">
        <w:trPr>
          <w:cantSplit/>
        </w:trPr>
        <w:tc>
          <w:tcPr>
            <w:tcW w:w="6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BFE4393" w14:textId="55437CAC" w:rsidR="00752114" w:rsidRPr="0019197E" w:rsidRDefault="008172EE" w:rsidP="00752114">
            <w:pPr>
              <w:spacing w:before="10" w:after="10" w:line="250" w:lineRule="auto"/>
              <w:jc w:val="center"/>
            </w:pPr>
            <w:r w:rsidRPr="0019197E">
              <w:rPr>
                <w:sz w:val="22"/>
                <w:szCs w:val="22"/>
              </w:rPr>
              <w:t>14</w:t>
            </w:r>
          </w:p>
        </w:tc>
        <w:tc>
          <w:tcPr>
            <w:tcW w:w="43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4731448" w14:textId="77777777" w:rsidR="00752114" w:rsidRPr="0019197E" w:rsidRDefault="00752114" w:rsidP="00752114">
            <w:pPr>
              <w:spacing w:before="10" w:after="10" w:line="250" w:lineRule="auto"/>
            </w:pPr>
            <w:r w:rsidRPr="0019197E">
              <w:rPr>
                <w:sz w:val="22"/>
                <w:szCs w:val="22"/>
              </w:rPr>
              <w:t>Số phản ánh, kiến nghị của Nhân dân về rác thải</w:t>
            </w:r>
          </w:p>
        </w:tc>
        <w:tc>
          <w:tcPr>
            <w:tcW w:w="10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DDDB245" w14:textId="77777777" w:rsidR="00752114" w:rsidRPr="0019197E" w:rsidRDefault="00752114" w:rsidP="00D45E19">
            <w:pPr>
              <w:spacing w:before="10" w:after="10" w:line="250" w:lineRule="auto"/>
              <w:jc w:val="center"/>
            </w:pPr>
            <w:r w:rsidRPr="0019197E">
              <w:rPr>
                <w:sz w:val="22"/>
                <w:szCs w:val="22"/>
              </w:rPr>
              <w:t>lượt</w:t>
            </w:r>
          </w:p>
        </w:tc>
        <w:tc>
          <w:tcPr>
            <w:tcW w:w="17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D0CF009" w14:textId="77777777" w:rsidR="00752114" w:rsidRPr="0019197E" w:rsidRDefault="00752114" w:rsidP="00752114">
            <w:pPr>
              <w:spacing w:before="10" w:after="10" w:line="250" w:lineRule="auto"/>
            </w:pPr>
          </w:p>
        </w:tc>
        <w:tc>
          <w:tcPr>
            <w:tcW w:w="175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461637D" w14:textId="77777777" w:rsidR="00752114" w:rsidRPr="0019197E" w:rsidRDefault="00752114" w:rsidP="00752114">
            <w:pPr>
              <w:spacing w:before="10" w:after="10" w:line="250" w:lineRule="auto"/>
            </w:pPr>
          </w:p>
        </w:tc>
      </w:tr>
      <w:tr w:rsidR="00752114" w:rsidRPr="0019197E" w14:paraId="44D15351" w14:textId="77777777" w:rsidTr="00D46739">
        <w:trPr>
          <w:cantSplit/>
        </w:trPr>
        <w:tc>
          <w:tcPr>
            <w:tcW w:w="6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1BB1B50" w14:textId="6DAC50B7" w:rsidR="00752114" w:rsidRPr="0019197E" w:rsidRDefault="008172EE" w:rsidP="00752114">
            <w:pPr>
              <w:spacing w:before="10" w:after="10" w:line="250" w:lineRule="auto"/>
              <w:jc w:val="center"/>
            </w:pPr>
            <w:r w:rsidRPr="0019197E">
              <w:rPr>
                <w:sz w:val="22"/>
                <w:szCs w:val="22"/>
              </w:rPr>
              <w:t>15</w:t>
            </w:r>
          </w:p>
        </w:tc>
        <w:tc>
          <w:tcPr>
            <w:tcW w:w="43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2139C2A" w14:textId="77777777" w:rsidR="00752114" w:rsidRPr="0019197E" w:rsidRDefault="00752114" w:rsidP="00752114">
            <w:pPr>
              <w:spacing w:before="10" w:after="10" w:line="250" w:lineRule="auto"/>
            </w:pPr>
            <w:r w:rsidRPr="0019197E">
              <w:rPr>
                <w:sz w:val="22"/>
                <w:szCs w:val="22"/>
              </w:rPr>
              <w:t>Số phản ánh, kiến nghị đã giải quyết</w:t>
            </w:r>
          </w:p>
        </w:tc>
        <w:tc>
          <w:tcPr>
            <w:tcW w:w="10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55AB168" w14:textId="77777777" w:rsidR="00752114" w:rsidRPr="0019197E" w:rsidRDefault="00752114" w:rsidP="00D45E19">
            <w:pPr>
              <w:spacing w:before="10" w:after="10" w:line="250" w:lineRule="auto"/>
              <w:jc w:val="center"/>
            </w:pPr>
            <w:r w:rsidRPr="0019197E">
              <w:rPr>
                <w:sz w:val="22"/>
                <w:szCs w:val="22"/>
              </w:rPr>
              <w:t>lượt</w:t>
            </w:r>
          </w:p>
        </w:tc>
        <w:tc>
          <w:tcPr>
            <w:tcW w:w="17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3549475" w14:textId="77777777" w:rsidR="00752114" w:rsidRPr="0019197E" w:rsidRDefault="00752114" w:rsidP="00752114">
            <w:pPr>
              <w:spacing w:before="10" w:after="10" w:line="250" w:lineRule="auto"/>
            </w:pPr>
          </w:p>
        </w:tc>
        <w:tc>
          <w:tcPr>
            <w:tcW w:w="175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ED036C0" w14:textId="77777777" w:rsidR="00752114" w:rsidRPr="0019197E" w:rsidRDefault="00752114" w:rsidP="00752114">
            <w:pPr>
              <w:spacing w:before="10" w:after="10" w:line="250" w:lineRule="auto"/>
            </w:pPr>
          </w:p>
        </w:tc>
      </w:tr>
    </w:tbl>
    <w:p w14:paraId="2D763619" w14:textId="77777777" w:rsidR="007B6C4A" w:rsidRPr="0019197E" w:rsidRDefault="007B6C4A" w:rsidP="007B6C4A">
      <w:pPr>
        <w:spacing w:before="60" w:after="60"/>
      </w:pPr>
    </w:p>
    <w:p w14:paraId="17F3B79F" w14:textId="4BA0E9E9" w:rsidR="007B6C4A" w:rsidRPr="0019197E" w:rsidRDefault="007B6C4A" w:rsidP="007B6C4A">
      <w:pPr>
        <w:keepNext/>
        <w:spacing w:before="140" w:after="60"/>
      </w:pPr>
      <w:r w:rsidRPr="0019197E">
        <w:rPr>
          <w:b/>
          <w:bCs/>
          <w:i/>
          <w:iCs/>
        </w:rPr>
        <w:t xml:space="preserve">Biểu </w:t>
      </w:r>
      <w:r w:rsidR="00B3427F" w:rsidRPr="0019197E">
        <w:rPr>
          <w:b/>
          <w:bCs/>
          <w:i/>
          <w:iCs/>
        </w:rPr>
        <w:t>2</w:t>
      </w:r>
      <w:r w:rsidRPr="0019197E">
        <w:rPr>
          <w:b/>
          <w:bCs/>
          <w:i/>
          <w:iCs/>
        </w:rPr>
        <w:t>. Điểm tập kết rác và điểm dễ phát sinh rác trên địa bàn thôn</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2300"/>
        <w:gridCol w:w="2300"/>
        <w:gridCol w:w="2308"/>
        <w:gridCol w:w="1847"/>
      </w:tblGrid>
      <w:tr w:rsidR="00752114" w:rsidRPr="0019197E" w14:paraId="6E8C6C82" w14:textId="77777777" w:rsidTr="00B3427F">
        <w:trPr>
          <w:cantSplit/>
        </w:trPr>
        <w:tc>
          <w:tcPr>
            <w:tcW w:w="6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68BD782" w14:textId="4734C03B" w:rsidR="00752114" w:rsidRPr="0019197E" w:rsidRDefault="00752114" w:rsidP="00B3427F">
            <w:pPr>
              <w:spacing w:before="10" w:after="10" w:line="250" w:lineRule="auto"/>
              <w:jc w:val="center"/>
              <w:rPr>
                <w:b/>
                <w:bCs/>
              </w:rPr>
            </w:pPr>
            <w:r w:rsidRPr="0019197E">
              <w:rPr>
                <w:b/>
                <w:bCs/>
              </w:rPr>
              <w:t>TT</w:t>
            </w:r>
          </w:p>
        </w:tc>
        <w:tc>
          <w:tcPr>
            <w:tcW w:w="23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DD74536" w14:textId="4DBF8308" w:rsidR="00752114" w:rsidRPr="0019197E" w:rsidRDefault="00752114" w:rsidP="00B3427F">
            <w:pPr>
              <w:spacing w:before="10" w:after="10" w:line="250" w:lineRule="auto"/>
              <w:jc w:val="center"/>
              <w:rPr>
                <w:b/>
                <w:bCs/>
              </w:rPr>
            </w:pPr>
            <w:r w:rsidRPr="0019197E">
              <w:rPr>
                <w:b/>
                <w:bCs/>
              </w:rPr>
              <w:t>Vị trí (ghi cụ thể)</w:t>
            </w:r>
          </w:p>
        </w:tc>
        <w:tc>
          <w:tcPr>
            <w:tcW w:w="23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686D7D3" w14:textId="124A87AE" w:rsidR="00752114" w:rsidRPr="0019197E" w:rsidRDefault="00B3427F" w:rsidP="00B3427F">
            <w:pPr>
              <w:spacing w:before="10" w:after="10" w:line="250" w:lineRule="auto"/>
              <w:jc w:val="center"/>
              <w:rPr>
                <w:b/>
                <w:bCs/>
              </w:rPr>
            </w:pPr>
            <w:r w:rsidRPr="0019197E">
              <w:rPr>
                <w:b/>
                <w:bCs/>
              </w:rPr>
              <w:t>Điểm tập kết rác</w:t>
            </w:r>
          </w:p>
        </w:tc>
        <w:tc>
          <w:tcPr>
            <w:tcW w:w="230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E127DC3" w14:textId="302F32EC" w:rsidR="00752114" w:rsidRPr="0019197E" w:rsidRDefault="00752114" w:rsidP="00B3427F">
            <w:pPr>
              <w:spacing w:before="10" w:after="10" w:line="250" w:lineRule="auto"/>
              <w:jc w:val="center"/>
              <w:rPr>
                <w:b/>
                <w:bCs/>
              </w:rPr>
            </w:pPr>
            <w:r w:rsidRPr="0019197E">
              <w:rPr>
                <w:b/>
                <w:bCs/>
              </w:rPr>
              <w:t>Tình trạng hiện nay</w:t>
            </w:r>
          </w:p>
        </w:tc>
        <w:tc>
          <w:tcPr>
            <w:tcW w:w="1847"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366F7FF3" w14:textId="773A625D" w:rsidR="00752114" w:rsidRPr="0019197E" w:rsidRDefault="00752114" w:rsidP="00B3427F">
            <w:pPr>
              <w:spacing w:before="10" w:after="10" w:line="250" w:lineRule="auto"/>
              <w:jc w:val="center"/>
              <w:rPr>
                <w:b/>
                <w:bCs/>
              </w:rPr>
            </w:pPr>
            <w:r w:rsidRPr="0019197E">
              <w:rPr>
                <w:b/>
                <w:bCs/>
              </w:rPr>
              <w:t>Ai quản lý</w:t>
            </w:r>
          </w:p>
        </w:tc>
      </w:tr>
      <w:tr w:rsidR="00752114" w:rsidRPr="0019197E" w14:paraId="30FF4B0A" w14:textId="77777777" w:rsidTr="00B3427F">
        <w:trPr>
          <w:cantSplit/>
        </w:trPr>
        <w:tc>
          <w:tcPr>
            <w:tcW w:w="6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C2BB243" w14:textId="77777777" w:rsidR="00752114" w:rsidRPr="0019197E" w:rsidRDefault="00752114" w:rsidP="00752114">
            <w:pPr>
              <w:spacing w:before="10" w:after="10" w:line="250" w:lineRule="auto"/>
            </w:pPr>
          </w:p>
        </w:tc>
        <w:tc>
          <w:tcPr>
            <w:tcW w:w="23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36271B5" w14:textId="77777777" w:rsidR="00752114" w:rsidRPr="0019197E" w:rsidRDefault="00752114" w:rsidP="00752114">
            <w:pPr>
              <w:spacing w:before="10" w:after="10" w:line="250" w:lineRule="auto"/>
            </w:pPr>
          </w:p>
        </w:tc>
        <w:tc>
          <w:tcPr>
            <w:tcW w:w="23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2B0FD88" w14:textId="77777777" w:rsidR="00752114" w:rsidRPr="0019197E" w:rsidRDefault="00752114" w:rsidP="00752114">
            <w:pPr>
              <w:spacing w:before="10" w:after="10" w:line="250" w:lineRule="auto"/>
            </w:pPr>
          </w:p>
        </w:tc>
        <w:tc>
          <w:tcPr>
            <w:tcW w:w="230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AFAF68A" w14:textId="77777777" w:rsidR="00752114" w:rsidRPr="0019197E" w:rsidRDefault="00752114" w:rsidP="00752114">
            <w:pPr>
              <w:spacing w:before="10" w:after="10" w:line="250" w:lineRule="auto"/>
            </w:pPr>
          </w:p>
        </w:tc>
        <w:tc>
          <w:tcPr>
            <w:tcW w:w="1847"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8D0E573" w14:textId="77777777" w:rsidR="00752114" w:rsidRPr="0019197E" w:rsidRDefault="00752114" w:rsidP="00752114">
            <w:pPr>
              <w:spacing w:before="10" w:after="10" w:line="250" w:lineRule="auto"/>
            </w:pPr>
          </w:p>
        </w:tc>
      </w:tr>
      <w:tr w:rsidR="00752114" w:rsidRPr="0019197E" w14:paraId="424600AE" w14:textId="77777777" w:rsidTr="00B3427F">
        <w:trPr>
          <w:cantSplit/>
        </w:trPr>
        <w:tc>
          <w:tcPr>
            <w:tcW w:w="6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CEE8571" w14:textId="77777777" w:rsidR="00752114" w:rsidRPr="0019197E" w:rsidRDefault="00752114" w:rsidP="00752114">
            <w:pPr>
              <w:spacing w:before="10" w:after="10" w:line="250" w:lineRule="auto"/>
            </w:pPr>
          </w:p>
        </w:tc>
        <w:tc>
          <w:tcPr>
            <w:tcW w:w="23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5820C7A" w14:textId="77777777" w:rsidR="00752114" w:rsidRPr="0019197E" w:rsidRDefault="00752114" w:rsidP="00752114">
            <w:pPr>
              <w:spacing w:before="10" w:after="10" w:line="250" w:lineRule="auto"/>
            </w:pPr>
          </w:p>
        </w:tc>
        <w:tc>
          <w:tcPr>
            <w:tcW w:w="23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92588A7" w14:textId="77777777" w:rsidR="00752114" w:rsidRPr="0019197E" w:rsidRDefault="00752114" w:rsidP="00752114">
            <w:pPr>
              <w:spacing w:before="10" w:after="10" w:line="250" w:lineRule="auto"/>
            </w:pPr>
          </w:p>
        </w:tc>
        <w:tc>
          <w:tcPr>
            <w:tcW w:w="230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FF82A89" w14:textId="77777777" w:rsidR="00752114" w:rsidRPr="0019197E" w:rsidRDefault="00752114" w:rsidP="00752114">
            <w:pPr>
              <w:spacing w:before="10" w:after="10" w:line="250" w:lineRule="auto"/>
            </w:pPr>
          </w:p>
        </w:tc>
        <w:tc>
          <w:tcPr>
            <w:tcW w:w="1847"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E84A8A0" w14:textId="77777777" w:rsidR="00752114" w:rsidRPr="0019197E" w:rsidRDefault="00752114" w:rsidP="00752114">
            <w:pPr>
              <w:spacing w:before="10" w:after="10" w:line="250" w:lineRule="auto"/>
            </w:pPr>
          </w:p>
        </w:tc>
      </w:tr>
      <w:tr w:rsidR="00752114" w:rsidRPr="0019197E" w14:paraId="4F15ABD9" w14:textId="77777777" w:rsidTr="00B3427F">
        <w:trPr>
          <w:cantSplit/>
        </w:trPr>
        <w:tc>
          <w:tcPr>
            <w:tcW w:w="6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294E51C" w14:textId="77777777" w:rsidR="00752114" w:rsidRPr="0019197E" w:rsidRDefault="00752114" w:rsidP="00752114">
            <w:pPr>
              <w:spacing w:before="10" w:after="10" w:line="250" w:lineRule="auto"/>
            </w:pPr>
          </w:p>
        </w:tc>
        <w:tc>
          <w:tcPr>
            <w:tcW w:w="23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5262B1A" w14:textId="77777777" w:rsidR="00752114" w:rsidRPr="0019197E" w:rsidRDefault="00752114" w:rsidP="00752114">
            <w:pPr>
              <w:spacing w:before="10" w:after="10" w:line="250" w:lineRule="auto"/>
            </w:pPr>
          </w:p>
        </w:tc>
        <w:tc>
          <w:tcPr>
            <w:tcW w:w="23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4506CAB" w14:textId="77777777" w:rsidR="00752114" w:rsidRPr="0019197E" w:rsidRDefault="00752114" w:rsidP="00752114">
            <w:pPr>
              <w:spacing w:before="10" w:after="10" w:line="250" w:lineRule="auto"/>
            </w:pPr>
          </w:p>
        </w:tc>
        <w:tc>
          <w:tcPr>
            <w:tcW w:w="230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C65CF70" w14:textId="77777777" w:rsidR="00752114" w:rsidRPr="0019197E" w:rsidRDefault="00752114" w:rsidP="00752114">
            <w:pPr>
              <w:spacing w:before="10" w:after="10" w:line="250" w:lineRule="auto"/>
            </w:pPr>
          </w:p>
        </w:tc>
        <w:tc>
          <w:tcPr>
            <w:tcW w:w="1847"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8D3C411" w14:textId="77777777" w:rsidR="00752114" w:rsidRPr="0019197E" w:rsidRDefault="00752114" w:rsidP="00752114">
            <w:pPr>
              <w:spacing w:before="10" w:after="10" w:line="250" w:lineRule="auto"/>
            </w:pPr>
          </w:p>
        </w:tc>
      </w:tr>
    </w:tbl>
    <w:p w14:paraId="1711EFED" w14:textId="77777777" w:rsidR="004C7613" w:rsidRPr="0019197E" w:rsidRDefault="004C7613"/>
    <w:sectPr w:rsidR="004C7613" w:rsidRPr="0019197E" w:rsidSect="0019197E">
      <w:pgSz w:w="11907" w:h="16840" w:code="9"/>
      <w:pgMar w:top="993" w:right="1134" w:bottom="709"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C4A"/>
    <w:rsid w:val="0015763E"/>
    <w:rsid w:val="0019197E"/>
    <w:rsid w:val="001A4C58"/>
    <w:rsid w:val="001E454E"/>
    <w:rsid w:val="0021653A"/>
    <w:rsid w:val="002E2B75"/>
    <w:rsid w:val="002F480F"/>
    <w:rsid w:val="00385138"/>
    <w:rsid w:val="004C7613"/>
    <w:rsid w:val="005522E0"/>
    <w:rsid w:val="005B4BCB"/>
    <w:rsid w:val="005F37D8"/>
    <w:rsid w:val="006A4D17"/>
    <w:rsid w:val="00752114"/>
    <w:rsid w:val="007678CB"/>
    <w:rsid w:val="007B6C4A"/>
    <w:rsid w:val="007E67E6"/>
    <w:rsid w:val="008172EE"/>
    <w:rsid w:val="00884BBE"/>
    <w:rsid w:val="00924C4F"/>
    <w:rsid w:val="0097033A"/>
    <w:rsid w:val="009A5385"/>
    <w:rsid w:val="009B64C8"/>
    <w:rsid w:val="009B676C"/>
    <w:rsid w:val="009E030A"/>
    <w:rsid w:val="00A449D5"/>
    <w:rsid w:val="00AA2BEB"/>
    <w:rsid w:val="00AC7FEA"/>
    <w:rsid w:val="00B3427F"/>
    <w:rsid w:val="00C6342A"/>
    <w:rsid w:val="00CB1886"/>
    <w:rsid w:val="00CC5A6C"/>
    <w:rsid w:val="00CE1B31"/>
    <w:rsid w:val="00D1655E"/>
    <w:rsid w:val="00D45E19"/>
    <w:rsid w:val="00D97A0C"/>
    <w:rsid w:val="00E37377"/>
    <w:rsid w:val="00E42B73"/>
    <w:rsid w:val="00EB2D27"/>
    <w:rsid w:val="00ED29FD"/>
    <w:rsid w:val="00ED4769"/>
    <w:rsid w:val="00EF0F06"/>
    <w:rsid w:val="00F42BA9"/>
    <w:rsid w:val="00F57C2D"/>
    <w:rsid w:val="00F75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183BD"/>
  <w15:chartTrackingRefBased/>
  <w15:docId w15:val="{267AD132-3875-4FD4-BBBB-8614A0CEE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C4A"/>
    <w:pPr>
      <w:spacing w:after="0" w:line="240" w:lineRule="auto"/>
    </w:pPr>
    <w:rPr>
      <w:rFonts w:ascii="Times New Roman" w:eastAsia="Times New Roman" w:hAnsi="Times New Roman" w:cs="Times New Roman"/>
      <w:kern w:val="0"/>
      <w:sz w:val="26"/>
      <w:szCs w:val="26"/>
      <w14:ligatures w14:val="none"/>
    </w:rPr>
  </w:style>
  <w:style w:type="paragraph" w:styleId="Heading1">
    <w:name w:val="heading 1"/>
    <w:basedOn w:val="Normal"/>
    <w:next w:val="Normal"/>
    <w:link w:val="Heading1Char"/>
    <w:uiPriority w:val="9"/>
    <w:qFormat/>
    <w:rsid w:val="007B6C4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B6C4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B6C4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B6C4A"/>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B6C4A"/>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B6C4A"/>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B6C4A"/>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B6C4A"/>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B6C4A"/>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6C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6C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6C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6C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6C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6C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6C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6C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6C4A"/>
    <w:rPr>
      <w:rFonts w:eastAsiaTheme="majorEastAsia" w:cstheme="majorBidi"/>
      <w:color w:val="272727" w:themeColor="text1" w:themeTint="D8"/>
    </w:rPr>
  </w:style>
  <w:style w:type="paragraph" w:styleId="Title">
    <w:name w:val="Title"/>
    <w:basedOn w:val="Normal"/>
    <w:next w:val="Normal"/>
    <w:link w:val="TitleChar"/>
    <w:uiPriority w:val="10"/>
    <w:qFormat/>
    <w:rsid w:val="007B6C4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B6C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6C4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B6C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6C4A"/>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B6C4A"/>
    <w:rPr>
      <w:i/>
      <w:iCs/>
      <w:color w:val="404040" w:themeColor="text1" w:themeTint="BF"/>
    </w:rPr>
  </w:style>
  <w:style w:type="paragraph" w:styleId="ListParagraph">
    <w:name w:val="List Paragraph"/>
    <w:basedOn w:val="Normal"/>
    <w:uiPriority w:val="34"/>
    <w:qFormat/>
    <w:rsid w:val="007B6C4A"/>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7B6C4A"/>
    <w:rPr>
      <w:i/>
      <w:iCs/>
      <w:color w:val="0F4761" w:themeColor="accent1" w:themeShade="BF"/>
    </w:rPr>
  </w:style>
  <w:style w:type="paragraph" w:styleId="IntenseQuote">
    <w:name w:val="Intense Quote"/>
    <w:basedOn w:val="Normal"/>
    <w:next w:val="Normal"/>
    <w:link w:val="IntenseQuoteChar"/>
    <w:uiPriority w:val="30"/>
    <w:qFormat/>
    <w:rsid w:val="007B6C4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B6C4A"/>
    <w:rPr>
      <w:i/>
      <w:iCs/>
      <w:color w:val="0F4761" w:themeColor="accent1" w:themeShade="BF"/>
    </w:rPr>
  </w:style>
  <w:style w:type="character" w:styleId="IntenseReference">
    <w:name w:val="Intense Reference"/>
    <w:basedOn w:val="DefaultParagraphFont"/>
    <w:uiPriority w:val="32"/>
    <w:qFormat/>
    <w:rsid w:val="007B6C4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3</Pages>
  <Words>808</Words>
  <Characters>4611</Characters>
  <Application>Microsoft Office Word</Application>
  <DocSecurity>0</DocSecurity>
  <Lines>38</Lines>
  <Paragraphs>10</Paragraphs>
  <ScaleCrop>false</ScaleCrop>
  <Company/>
  <LinksUpToDate>false</LinksUpToDate>
  <CharactersWithSpaces>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143</cp:revision>
  <dcterms:created xsi:type="dcterms:W3CDTF">2026-09-28T07:23:00Z</dcterms:created>
  <dcterms:modified xsi:type="dcterms:W3CDTF">2026-09-29T06:55:00Z</dcterms:modified>
</cp:coreProperties>
</file>